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91"/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"/>
        <w:gridCol w:w="2183"/>
        <w:gridCol w:w="4139"/>
        <w:gridCol w:w="2693"/>
      </w:tblGrid>
      <w:tr w:rsidR="00582D57" w:rsidRPr="00696F13" w:rsidTr="00582D57">
        <w:trPr>
          <w:trHeight w:val="400"/>
        </w:trPr>
        <w:tc>
          <w:tcPr>
            <w:tcW w:w="9492" w:type="dxa"/>
            <w:gridSpan w:val="4"/>
            <w:vAlign w:val="center"/>
          </w:tcPr>
          <w:p w:rsidR="00582D57" w:rsidRPr="00696F13" w:rsidRDefault="00A14E3E" w:rsidP="00A73FB8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ru-RU"/>
              </w:rPr>
              <w:t xml:space="preserve">ул. </w:t>
            </w:r>
            <w:r w:rsidR="0087498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ru-RU"/>
              </w:rPr>
              <w:t>Ленина 282</w:t>
            </w:r>
          </w:p>
        </w:tc>
      </w:tr>
      <w:tr w:rsidR="00582D57" w:rsidRPr="00696F13" w:rsidTr="00582D57">
        <w:trPr>
          <w:trHeight w:val="229"/>
        </w:trPr>
        <w:tc>
          <w:tcPr>
            <w:tcW w:w="477" w:type="dxa"/>
          </w:tcPr>
          <w:p w:rsidR="00582D57" w:rsidRPr="00696F13" w:rsidRDefault="00582D57" w:rsidP="00582D57">
            <w:pPr>
              <w:numPr>
                <w:ilvl w:val="0"/>
                <w:numId w:val="1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582D57" w:rsidRPr="00696F13" w:rsidRDefault="00582D57" w:rsidP="00582D57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выбранный способ управления</w:t>
            </w:r>
          </w:p>
        </w:tc>
        <w:tc>
          <w:tcPr>
            <w:tcW w:w="4139" w:type="dxa"/>
          </w:tcPr>
          <w:p w:rsidR="00582D57" w:rsidRPr="00696F13" w:rsidRDefault="00582D57" w:rsidP="00582D57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Указать наименование документа, подтверждающего способ управления (например, протокол общего собрания) </w:t>
            </w:r>
          </w:p>
        </w:tc>
        <w:tc>
          <w:tcPr>
            <w:tcW w:w="2693" w:type="dxa"/>
          </w:tcPr>
          <w:p w:rsidR="00582D57" w:rsidRPr="00696F13" w:rsidRDefault="0017713C" w:rsidP="00582D57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</w:t>
            </w:r>
          </w:p>
        </w:tc>
      </w:tr>
      <w:tr w:rsidR="00582D57" w:rsidRPr="00696F13" w:rsidTr="00582D57">
        <w:trPr>
          <w:trHeight w:val="229"/>
        </w:trPr>
        <w:tc>
          <w:tcPr>
            <w:tcW w:w="477" w:type="dxa"/>
          </w:tcPr>
          <w:p w:rsidR="00582D57" w:rsidRPr="00696F13" w:rsidRDefault="00582D57" w:rsidP="00582D57">
            <w:pPr>
              <w:suppressAutoHyphens/>
              <w:spacing w:line="240" w:lineRule="exact"/>
              <w:ind w:left="284"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582D57" w:rsidRDefault="00582D57" w:rsidP="00582D57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документа</w:t>
            </w:r>
          </w:p>
        </w:tc>
        <w:tc>
          <w:tcPr>
            <w:tcW w:w="4139" w:type="dxa"/>
          </w:tcPr>
          <w:p w:rsidR="00582D57" w:rsidRPr="00696F13" w:rsidRDefault="00582D57" w:rsidP="00582D57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82D57" w:rsidRPr="00696F13" w:rsidRDefault="00582D57" w:rsidP="00582D57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2D57" w:rsidRPr="00696F13" w:rsidTr="00582D57">
        <w:trPr>
          <w:trHeight w:val="229"/>
        </w:trPr>
        <w:tc>
          <w:tcPr>
            <w:tcW w:w="477" w:type="dxa"/>
          </w:tcPr>
          <w:p w:rsidR="00582D57" w:rsidRPr="00696F13" w:rsidRDefault="00582D57" w:rsidP="00582D57">
            <w:pPr>
              <w:suppressAutoHyphens/>
              <w:spacing w:line="240" w:lineRule="exact"/>
              <w:ind w:left="284"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582D57" w:rsidRPr="00696F13" w:rsidRDefault="00582D57" w:rsidP="00582D57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4139" w:type="dxa"/>
          </w:tcPr>
          <w:p w:rsidR="00582D57" w:rsidRPr="00696F13" w:rsidRDefault="00582D57" w:rsidP="00582D57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82D57" w:rsidRPr="00696F13" w:rsidRDefault="00582D57" w:rsidP="00582D57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2D57" w:rsidRPr="00696F13" w:rsidTr="00582D57">
        <w:trPr>
          <w:trHeight w:val="229"/>
        </w:trPr>
        <w:tc>
          <w:tcPr>
            <w:tcW w:w="477" w:type="dxa"/>
          </w:tcPr>
          <w:p w:rsidR="00582D57" w:rsidRPr="00696F13" w:rsidRDefault="00582D57" w:rsidP="00582D57">
            <w:pPr>
              <w:numPr>
                <w:ilvl w:val="0"/>
                <w:numId w:val="1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582D57" w:rsidRPr="00696F13" w:rsidRDefault="00582D57" w:rsidP="00582D57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Договор управления многоквартирным домом</w:t>
            </w:r>
          </w:p>
        </w:tc>
        <w:tc>
          <w:tcPr>
            <w:tcW w:w="4139" w:type="dxa"/>
          </w:tcPr>
          <w:p w:rsidR="00582D57" w:rsidRPr="00696F13" w:rsidRDefault="00582D57" w:rsidP="00582D57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82D57" w:rsidRPr="00696F13" w:rsidRDefault="0062462F" w:rsidP="00582D57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файл</w:t>
            </w:r>
          </w:p>
        </w:tc>
      </w:tr>
      <w:tr w:rsidR="00582D57" w:rsidRPr="00696F13" w:rsidTr="00582D57">
        <w:trPr>
          <w:trHeight w:val="229"/>
        </w:trPr>
        <w:tc>
          <w:tcPr>
            <w:tcW w:w="477" w:type="dxa"/>
          </w:tcPr>
          <w:p w:rsidR="00582D57" w:rsidRPr="00696F13" w:rsidRDefault="00582D57" w:rsidP="00582D57">
            <w:pPr>
              <w:numPr>
                <w:ilvl w:val="0"/>
                <w:numId w:val="1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582D57" w:rsidRPr="00696F13" w:rsidRDefault="00582D57" w:rsidP="00582D57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договора</w:t>
            </w:r>
          </w:p>
        </w:tc>
        <w:tc>
          <w:tcPr>
            <w:tcW w:w="4139" w:type="dxa"/>
          </w:tcPr>
          <w:p w:rsidR="00582D57" w:rsidRPr="00696F13" w:rsidRDefault="00582D57" w:rsidP="00582D57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Указать дату договора</w:t>
            </w:r>
          </w:p>
        </w:tc>
        <w:tc>
          <w:tcPr>
            <w:tcW w:w="2693" w:type="dxa"/>
          </w:tcPr>
          <w:p w:rsidR="00582D57" w:rsidRPr="00696F13" w:rsidRDefault="00582D57" w:rsidP="00582D57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2D57" w:rsidRPr="00696F13" w:rsidTr="00582D57">
        <w:trPr>
          <w:trHeight w:val="229"/>
        </w:trPr>
        <w:tc>
          <w:tcPr>
            <w:tcW w:w="477" w:type="dxa"/>
          </w:tcPr>
          <w:p w:rsidR="00582D57" w:rsidRPr="00696F13" w:rsidRDefault="00582D57" w:rsidP="00582D57">
            <w:pPr>
              <w:numPr>
                <w:ilvl w:val="0"/>
                <w:numId w:val="1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582D57" w:rsidRPr="00696F13" w:rsidRDefault="00582D57" w:rsidP="00582D57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4139" w:type="dxa"/>
          </w:tcPr>
          <w:p w:rsidR="00582D57" w:rsidRPr="00696F13" w:rsidRDefault="00582D57" w:rsidP="00582D57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Указать номер договора</w:t>
            </w:r>
          </w:p>
        </w:tc>
        <w:tc>
          <w:tcPr>
            <w:tcW w:w="2693" w:type="dxa"/>
          </w:tcPr>
          <w:p w:rsidR="00582D57" w:rsidRPr="00696F13" w:rsidRDefault="00582D57" w:rsidP="00582D57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2D57" w:rsidRPr="00696F13" w:rsidTr="00582D57">
        <w:trPr>
          <w:trHeight w:val="229"/>
        </w:trPr>
        <w:tc>
          <w:tcPr>
            <w:tcW w:w="477" w:type="dxa"/>
          </w:tcPr>
          <w:p w:rsidR="00582D57" w:rsidRPr="00696F13" w:rsidRDefault="00582D57" w:rsidP="00582D57">
            <w:pPr>
              <w:numPr>
                <w:ilvl w:val="0"/>
                <w:numId w:val="1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582D57" w:rsidRPr="00696F13" w:rsidRDefault="00582D57" w:rsidP="00582D57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4139" w:type="dxa"/>
          </w:tcPr>
          <w:p w:rsidR="00582D57" w:rsidRPr="00696F13" w:rsidRDefault="00582D57" w:rsidP="00582D57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Указ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ать </w:t>
            </w: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способ формирования фонда капитального ремонта, выбранный собственниками помещений в многоквартирном доме, путем выбора значения из справочника. </w:t>
            </w:r>
          </w:p>
        </w:tc>
        <w:tc>
          <w:tcPr>
            <w:tcW w:w="2693" w:type="dxa"/>
          </w:tcPr>
          <w:p w:rsidR="00E77F33" w:rsidRDefault="00E77F33" w:rsidP="00582D57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7F33" w:rsidRPr="00696F13" w:rsidRDefault="00E77F33" w:rsidP="00582D57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оператор</w:t>
            </w:r>
          </w:p>
        </w:tc>
      </w:tr>
      <w:tr w:rsidR="00582D57" w:rsidRPr="00696F13" w:rsidTr="00582D57">
        <w:trPr>
          <w:trHeight w:val="229"/>
        </w:trPr>
        <w:tc>
          <w:tcPr>
            <w:tcW w:w="477" w:type="dxa"/>
          </w:tcPr>
          <w:p w:rsidR="00582D57" w:rsidRPr="00696F13" w:rsidRDefault="00582D57" w:rsidP="00582D57">
            <w:pPr>
              <w:numPr>
                <w:ilvl w:val="0"/>
                <w:numId w:val="1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Align w:val="bottom"/>
          </w:tcPr>
          <w:p w:rsidR="00582D57" w:rsidRPr="00696F13" w:rsidRDefault="00582D57" w:rsidP="00582D57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4139" w:type="dxa"/>
          </w:tcPr>
          <w:p w:rsidR="00582D57" w:rsidRPr="00696F13" w:rsidRDefault="00582D57" w:rsidP="00582D57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Указ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ать</w:t>
            </w: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ее</w:t>
            </w: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</w:t>
            </w:r>
            <w:r w:rsidRPr="00696F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многоквартирном доме</w:t>
            </w:r>
          </w:p>
        </w:tc>
        <w:tc>
          <w:tcPr>
            <w:tcW w:w="2693" w:type="dxa"/>
          </w:tcPr>
          <w:p w:rsidR="00582D57" w:rsidRPr="00696F13" w:rsidRDefault="0017713C" w:rsidP="00582D57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582D57" w:rsidRPr="00696F13" w:rsidTr="00582D57">
        <w:trPr>
          <w:trHeight w:val="229"/>
        </w:trPr>
        <w:tc>
          <w:tcPr>
            <w:tcW w:w="477" w:type="dxa"/>
          </w:tcPr>
          <w:p w:rsidR="00582D57" w:rsidRPr="00696F13" w:rsidRDefault="00582D57" w:rsidP="00582D57">
            <w:pPr>
              <w:numPr>
                <w:ilvl w:val="0"/>
                <w:numId w:val="1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582D57" w:rsidRPr="00696F13" w:rsidRDefault="00582D57" w:rsidP="00582D57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</w:t>
            </w:r>
          </w:p>
        </w:tc>
        <w:tc>
          <w:tcPr>
            <w:tcW w:w="4139" w:type="dxa"/>
          </w:tcPr>
          <w:p w:rsidR="00582D57" w:rsidRPr="00696F13" w:rsidRDefault="00582D57" w:rsidP="00582D57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Указ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ать</w:t>
            </w: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жилых помещений</w:t>
            </w:r>
            <w:r w:rsidRPr="00696F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многоквартирном доме.</w:t>
            </w:r>
          </w:p>
        </w:tc>
        <w:tc>
          <w:tcPr>
            <w:tcW w:w="2693" w:type="dxa"/>
          </w:tcPr>
          <w:p w:rsidR="00582D57" w:rsidRPr="00696F13" w:rsidRDefault="0017713C" w:rsidP="00582D57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582D57" w:rsidRPr="00696F13" w:rsidTr="00582D57">
        <w:trPr>
          <w:trHeight w:val="229"/>
        </w:trPr>
        <w:tc>
          <w:tcPr>
            <w:tcW w:w="477" w:type="dxa"/>
          </w:tcPr>
          <w:p w:rsidR="00582D57" w:rsidRPr="00696F13" w:rsidRDefault="00582D57" w:rsidP="00582D57">
            <w:pPr>
              <w:numPr>
                <w:ilvl w:val="0"/>
                <w:numId w:val="1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582D57" w:rsidRPr="00696F13" w:rsidRDefault="00582D57" w:rsidP="00582D57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4139" w:type="dxa"/>
          </w:tcPr>
          <w:p w:rsidR="00582D57" w:rsidRPr="00696F13" w:rsidRDefault="00582D57" w:rsidP="00582D57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Указ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ать </w:t>
            </w: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нежилых помещений</w:t>
            </w:r>
            <w:r w:rsidRPr="00696F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многоквартирном доме.</w:t>
            </w:r>
          </w:p>
        </w:tc>
        <w:tc>
          <w:tcPr>
            <w:tcW w:w="2693" w:type="dxa"/>
          </w:tcPr>
          <w:p w:rsidR="00582D57" w:rsidRPr="00696F13" w:rsidRDefault="0017713C" w:rsidP="00582D57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82D57" w:rsidRPr="00696F13" w:rsidTr="00582D57">
        <w:trPr>
          <w:trHeight w:val="229"/>
        </w:trPr>
        <w:tc>
          <w:tcPr>
            <w:tcW w:w="477" w:type="dxa"/>
          </w:tcPr>
          <w:p w:rsidR="00582D57" w:rsidRPr="00696F13" w:rsidRDefault="00582D57" w:rsidP="00582D57">
            <w:pPr>
              <w:numPr>
                <w:ilvl w:val="0"/>
                <w:numId w:val="1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582D57" w:rsidRPr="00696F13" w:rsidRDefault="00582D57" w:rsidP="00582D57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Общая площадь дома, в том числе: </w:t>
            </w:r>
          </w:p>
        </w:tc>
        <w:tc>
          <w:tcPr>
            <w:tcW w:w="4139" w:type="dxa"/>
          </w:tcPr>
          <w:p w:rsidR="00582D57" w:rsidRPr="00696F13" w:rsidRDefault="00582D57" w:rsidP="00582D57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Указ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ать </w:t>
            </w: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ую площадь дома (</w:t>
            </w: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определяемая как сумма площадей всех жилых и нежилых помещений многоквартирного дома, встроенных шкафов, лоджий, балконов, вер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анд, террас и холодных кладовых)</w:t>
            </w:r>
          </w:p>
        </w:tc>
        <w:tc>
          <w:tcPr>
            <w:tcW w:w="2693" w:type="dxa"/>
          </w:tcPr>
          <w:p w:rsidR="00582D57" w:rsidRPr="00696F13" w:rsidRDefault="0017713C" w:rsidP="00582D57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2362</w:t>
            </w:r>
          </w:p>
        </w:tc>
      </w:tr>
      <w:tr w:rsidR="00582D57" w:rsidRPr="00696F13" w:rsidTr="00582D57">
        <w:trPr>
          <w:trHeight w:val="229"/>
        </w:trPr>
        <w:tc>
          <w:tcPr>
            <w:tcW w:w="477" w:type="dxa"/>
          </w:tcPr>
          <w:p w:rsidR="00582D57" w:rsidRPr="00696F13" w:rsidRDefault="00582D57" w:rsidP="00582D57">
            <w:pPr>
              <w:numPr>
                <w:ilvl w:val="0"/>
                <w:numId w:val="1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582D57" w:rsidRPr="00696F13" w:rsidRDefault="00582D57" w:rsidP="00582D57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4139" w:type="dxa"/>
          </w:tcPr>
          <w:p w:rsidR="00582D57" w:rsidRPr="00696F13" w:rsidRDefault="00582D57" w:rsidP="00582D57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Указать общ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ую</w:t>
            </w: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площадь жилых помещений</w:t>
            </w: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многоквартирном доме.</w:t>
            </w:r>
          </w:p>
        </w:tc>
        <w:tc>
          <w:tcPr>
            <w:tcW w:w="2693" w:type="dxa"/>
          </w:tcPr>
          <w:p w:rsidR="00582D57" w:rsidRPr="00696F13" w:rsidRDefault="0017713C" w:rsidP="00582D57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1498,6</w:t>
            </w:r>
          </w:p>
        </w:tc>
      </w:tr>
      <w:tr w:rsidR="00582D57" w:rsidRPr="00696F13" w:rsidTr="00582D57">
        <w:trPr>
          <w:trHeight w:val="229"/>
        </w:trPr>
        <w:tc>
          <w:tcPr>
            <w:tcW w:w="477" w:type="dxa"/>
          </w:tcPr>
          <w:p w:rsidR="00582D57" w:rsidRPr="00696F13" w:rsidRDefault="00582D57" w:rsidP="00582D57">
            <w:pPr>
              <w:numPr>
                <w:ilvl w:val="0"/>
                <w:numId w:val="1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582D57" w:rsidRPr="00696F13" w:rsidRDefault="00582D57" w:rsidP="00582D57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4139" w:type="dxa"/>
          </w:tcPr>
          <w:p w:rsidR="00582D57" w:rsidRPr="00696F13" w:rsidRDefault="00582D57" w:rsidP="00582D57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Указать общ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ую</w:t>
            </w: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площадь нежилых помещений</w:t>
            </w: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многоквартирном доме.</w:t>
            </w:r>
          </w:p>
        </w:tc>
        <w:tc>
          <w:tcPr>
            <w:tcW w:w="2693" w:type="dxa"/>
          </w:tcPr>
          <w:p w:rsidR="00582D57" w:rsidRPr="00696F13" w:rsidRDefault="0017713C" w:rsidP="00582D57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431,7</w:t>
            </w:r>
          </w:p>
        </w:tc>
      </w:tr>
      <w:tr w:rsidR="00582D57" w:rsidRPr="00696F13" w:rsidTr="00582D57">
        <w:trPr>
          <w:trHeight w:val="229"/>
        </w:trPr>
        <w:tc>
          <w:tcPr>
            <w:tcW w:w="477" w:type="dxa"/>
          </w:tcPr>
          <w:p w:rsidR="00582D57" w:rsidRPr="00696F13" w:rsidRDefault="00582D57" w:rsidP="00582D57">
            <w:pPr>
              <w:numPr>
                <w:ilvl w:val="0"/>
                <w:numId w:val="1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582D57" w:rsidRPr="00696F13" w:rsidRDefault="00582D57" w:rsidP="00582D57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4139" w:type="dxa"/>
          </w:tcPr>
          <w:p w:rsidR="00582D57" w:rsidRPr="00696F13" w:rsidRDefault="00582D57" w:rsidP="00582D57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Указать общ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ую </w:t>
            </w: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помещений, входящих в состав общего имущества </w:t>
            </w: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многоквартирном доме.</w:t>
            </w:r>
          </w:p>
        </w:tc>
        <w:tc>
          <w:tcPr>
            <w:tcW w:w="2693" w:type="dxa"/>
          </w:tcPr>
          <w:p w:rsidR="00582D57" w:rsidRPr="00696F13" w:rsidRDefault="0017713C" w:rsidP="00582D57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212,1</w:t>
            </w:r>
          </w:p>
        </w:tc>
      </w:tr>
      <w:tr w:rsidR="00701EC3" w:rsidRPr="00696F13" w:rsidTr="00582D57">
        <w:trPr>
          <w:trHeight w:val="229"/>
        </w:trPr>
        <w:tc>
          <w:tcPr>
            <w:tcW w:w="477" w:type="dxa"/>
          </w:tcPr>
          <w:p w:rsidR="00701EC3" w:rsidRPr="00696F13" w:rsidRDefault="00701EC3" w:rsidP="00582D57">
            <w:pPr>
              <w:numPr>
                <w:ilvl w:val="0"/>
                <w:numId w:val="1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701EC3" w:rsidRPr="00696F13" w:rsidRDefault="00701EC3" w:rsidP="00582D57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4139" w:type="dxa"/>
          </w:tcPr>
          <w:p w:rsidR="00701EC3" w:rsidRPr="00696F13" w:rsidRDefault="00701EC3" w:rsidP="00701EC3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Указать к</w:t>
            </w:r>
            <w:r w:rsidRPr="00701E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адастровый номер земельного участка </w:t>
            </w:r>
          </w:p>
        </w:tc>
        <w:tc>
          <w:tcPr>
            <w:tcW w:w="2693" w:type="dxa"/>
          </w:tcPr>
          <w:p w:rsidR="00701EC3" w:rsidRPr="00696F13" w:rsidRDefault="0017713C" w:rsidP="00582D57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2D57" w:rsidRPr="00696F13" w:rsidTr="00582D57">
        <w:trPr>
          <w:trHeight w:val="229"/>
        </w:trPr>
        <w:tc>
          <w:tcPr>
            <w:tcW w:w="477" w:type="dxa"/>
          </w:tcPr>
          <w:p w:rsidR="00582D57" w:rsidRPr="00696F13" w:rsidRDefault="00582D57" w:rsidP="00582D57">
            <w:pPr>
              <w:numPr>
                <w:ilvl w:val="0"/>
                <w:numId w:val="1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582D57" w:rsidRPr="00696F13" w:rsidRDefault="00582D57" w:rsidP="00582D57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4139" w:type="dxa"/>
          </w:tcPr>
          <w:p w:rsidR="00582D57" w:rsidRPr="00696F13" w:rsidRDefault="00582D57" w:rsidP="00582D57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Указать общ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ую</w:t>
            </w: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лощадь парковк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 в границах земельного участка (если есть)</w:t>
            </w:r>
          </w:p>
        </w:tc>
        <w:tc>
          <w:tcPr>
            <w:tcW w:w="2693" w:type="dxa"/>
          </w:tcPr>
          <w:p w:rsidR="00582D57" w:rsidRPr="00696F13" w:rsidRDefault="0017713C" w:rsidP="00582D57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582D57" w:rsidRPr="00696F13" w:rsidTr="00A14E3E">
        <w:trPr>
          <w:trHeight w:val="229"/>
        </w:trPr>
        <w:tc>
          <w:tcPr>
            <w:tcW w:w="477" w:type="dxa"/>
            <w:shd w:val="clear" w:color="auto" w:fill="FFFFCC"/>
          </w:tcPr>
          <w:p w:rsidR="00582D57" w:rsidRPr="00696F13" w:rsidRDefault="00582D57" w:rsidP="00582D57">
            <w:pPr>
              <w:numPr>
                <w:ilvl w:val="0"/>
                <w:numId w:val="1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shd w:val="clear" w:color="auto" w:fill="FFFFCC"/>
          </w:tcPr>
          <w:p w:rsidR="00582D57" w:rsidRPr="00696F13" w:rsidRDefault="00582D57" w:rsidP="00582D57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Факт признания дома </w:t>
            </w:r>
            <w:proofErr w:type="gramStart"/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4139" w:type="dxa"/>
            <w:shd w:val="clear" w:color="auto" w:fill="FFFFCC"/>
          </w:tcPr>
          <w:p w:rsidR="00582D57" w:rsidRPr="00696F13" w:rsidRDefault="00582D57" w:rsidP="00A14E3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Указать факт признания дома аварийным в установленном порядке.</w:t>
            </w:r>
            <w:r w:rsidR="00A14E3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FFFFCC"/>
          </w:tcPr>
          <w:p w:rsidR="00582D57" w:rsidRPr="00696F13" w:rsidRDefault="0017713C" w:rsidP="00582D57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582D57" w:rsidRPr="00696F13" w:rsidTr="00582D57">
        <w:trPr>
          <w:trHeight w:val="229"/>
        </w:trPr>
        <w:tc>
          <w:tcPr>
            <w:tcW w:w="477" w:type="dxa"/>
          </w:tcPr>
          <w:p w:rsidR="00582D57" w:rsidRPr="00696F13" w:rsidRDefault="00582D57" w:rsidP="00582D57">
            <w:pPr>
              <w:numPr>
                <w:ilvl w:val="0"/>
                <w:numId w:val="1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582D57" w:rsidRPr="00696F13" w:rsidRDefault="00582D57" w:rsidP="00582D57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Класс энергетической эффективности</w:t>
            </w:r>
          </w:p>
        </w:tc>
        <w:tc>
          <w:tcPr>
            <w:tcW w:w="4139" w:type="dxa"/>
          </w:tcPr>
          <w:p w:rsidR="00582D57" w:rsidRPr="00696F13" w:rsidRDefault="00582D57" w:rsidP="00582D57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Указать к</w:t>
            </w: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ласс энергетической эффективности многоквартирного дома путем выбора значения из справочника согласно таблице классов энергетической эффективности</w:t>
            </w:r>
          </w:p>
          <w:p w:rsidR="00582D57" w:rsidRPr="00696F13" w:rsidRDefault="00582D57" w:rsidP="00582D57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многоквартирных домов установленной приказом </w:t>
            </w:r>
            <w:proofErr w:type="spellStart"/>
            <w:proofErr w:type="gramStart"/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Минрегион</w:t>
            </w:r>
            <w:proofErr w:type="spellEnd"/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развития</w:t>
            </w:r>
            <w:proofErr w:type="gramEnd"/>
            <w:r w:rsidRPr="00696F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8 апреля 2011 г. N 161.</w:t>
            </w:r>
          </w:p>
        </w:tc>
        <w:tc>
          <w:tcPr>
            <w:tcW w:w="2693" w:type="dxa"/>
          </w:tcPr>
          <w:p w:rsidR="00582D57" w:rsidRPr="00696F13" w:rsidRDefault="0017713C" w:rsidP="00582D57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</w:tr>
      <w:tr w:rsidR="00582D57" w:rsidRPr="00696F13" w:rsidTr="00A14E3E">
        <w:trPr>
          <w:trHeight w:val="229"/>
        </w:trPr>
        <w:tc>
          <w:tcPr>
            <w:tcW w:w="477" w:type="dxa"/>
            <w:shd w:val="clear" w:color="auto" w:fill="FFFFCC"/>
          </w:tcPr>
          <w:p w:rsidR="00582D57" w:rsidRPr="00696F13" w:rsidRDefault="00582D57" w:rsidP="00582D57">
            <w:pPr>
              <w:numPr>
                <w:ilvl w:val="0"/>
                <w:numId w:val="1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shd w:val="clear" w:color="auto" w:fill="FFFFCC"/>
          </w:tcPr>
          <w:p w:rsidR="00582D57" w:rsidRPr="00696F13" w:rsidRDefault="00582D57" w:rsidP="00582D57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4139" w:type="dxa"/>
            <w:shd w:val="clear" w:color="auto" w:fill="FFFFCC"/>
          </w:tcPr>
          <w:p w:rsidR="00582D57" w:rsidRPr="00696F13" w:rsidRDefault="00582D57" w:rsidP="00582D57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Указать факт наличия детской площадки для многоквартирного дома, включая одну детскую площадку для</w:t>
            </w:r>
            <w:r w:rsidRPr="00696F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нескольких близко расположенных многоквартирных домов.</w:t>
            </w:r>
          </w:p>
        </w:tc>
        <w:tc>
          <w:tcPr>
            <w:tcW w:w="2693" w:type="dxa"/>
            <w:shd w:val="clear" w:color="auto" w:fill="FFFFCC"/>
          </w:tcPr>
          <w:p w:rsidR="00582D57" w:rsidRPr="00696F13" w:rsidRDefault="0017713C" w:rsidP="0017713C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582D57" w:rsidRPr="00696F13" w:rsidTr="00A14E3E">
        <w:trPr>
          <w:trHeight w:val="229"/>
        </w:trPr>
        <w:tc>
          <w:tcPr>
            <w:tcW w:w="477" w:type="dxa"/>
            <w:shd w:val="clear" w:color="auto" w:fill="FFFFCC"/>
          </w:tcPr>
          <w:p w:rsidR="00582D57" w:rsidRPr="00696F13" w:rsidRDefault="00582D57" w:rsidP="00582D57">
            <w:pPr>
              <w:numPr>
                <w:ilvl w:val="0"/>
                <w:numId w:val="1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shd w:val="clear" w:color="auto" w:fill="FFFFCC"/>
          </w:tcPr>
          <w:p w:rsidR="00582D57" w:rsidRPr="00696F13" w:rsidRDefault="00582D57" w:rsidP="00582D57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4139" w:type="dxa"/>
            <w:shd w:val="clear" w:color="auto" w:fill="FFFFCC"/>
          </w:tcPr>
          <w:p w:rsidR="00582D57" w:rsidRPr="00696F13" w:rsidRDefault="00582D57" w:rsidP="00582D57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Указать факт наличия спортивной площадки для многоквартирного дома, включая одну спортивную площадку для</w:t>
            </w:r>
            <w:r w:rsidRPr="00696F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нескольких близко расположенных многоквартирных домов.</w:t>
            </w:r>
          </w:p>
        </w:tc>
        <w:tc>
          <w:tcPr>
            <w:tcW w:w="2693" w:type="dxa"/>
            <w:shd w:val="clear" w:color="auto" w:fill="FFFFCC"/>
          </w:tcPr>
          <w:p w:rsidR="00582D57" w:rsidRPr="00696F13" w:rsidRDefault="0017713C" w:rsidP="00582D57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582D57" w:rsidRPr="00696F13" w:rsidTr="00A14E3E">
        <w:trPr>
          <w:trHeight w:val="229"/>
        </w:trPr>
        <w:tc>
          <w:tcPr>
            <w:tcW w:w="477" w:type="dxa"/>
            <w:shd w:val="clear" w:color="auto" w:fill="FFFFCC"/>
          </w:tcPr>
          <w:p w:rsidR="00582D57" w:rsidRPr="00696F13" w:rsidRDefault="00582D57" w:rsidP="00582D57">
            <w:pPr>
              <w:numPr>
                <w:ilvl w:val="0"/>
                <w:numId w:val="1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shd w:val="clear" w:color="auto" w:fill="FFFFCC"/>
          </w:tcPr>
          <w:p w:rsidR="00582D57" w:rsidRPr="00696F13" w:rsidRDefault="00582D57" w:rsidP="00582D57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Парковочные места</w:t>
            </w:r>
          </w:p>
        </w:tc>
        <w:tc>
          <w:tcPr>
            <w:tcW w:w="4139" w:type="dxa"/>
            <w:shd w:val="clear" w:color="auto" w:fill="FFFFCC"/>
          </w:tcPr>
          <w:p w:rsidR="00582D57" w:rsidRPr="00696F13" w:rsidRDefault="00582D57" w:rsidP="00582D57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Указать факт наличия парковочных мест для жителей многоквартирного дома</w:t>
            </w:r>
          </w:p>
        </w:tc>
        <w:tc>
          <w:tcPr>
            <w:tcW w:w="2693" w:type="dxa"/>
            <w:shd w:val="clear" w:color="auto" w:fill="FFFFCC"/>
          </w:tcPr>
          <w:p w:rsidR="00582D57" w:rsidRPr="00696F13" w:rsidRDefault="0017713C" w:rsidP="00582D57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</w:tbl>
    <w:p w:rsidR="00696F13" w:rsidRDefault="00696F13" w:rsidP="00DA58CB">
      <w:pPr>
        <w:ind w:firstLine="0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"/>
        <w:gridCol w:w="2183"/>
        <w:gridCol w:w="2013"/>
        <w:gridCol w:w="4820"/>
      </w:tblGrid>
      <w:tr w:rsidR="002C4250" w:rsidRPr="00696F13" w:rsidTr="002C4250">
        <w:trPr>
          <w:trHeight w:val="453"/>
        </w:trPr>
        <w:tc>
          <w:tcPr>
            <w:tcW w:w="477" w:type="dxa"/>
            <w:vMerge w:val="restart"/>
          </w:tcPr>
          <w:p w:rsidR="002C4250" w:rsidRPr="00696F13" w:rsidRDefault="002C4250" w:rsidP="007D411E">
            <w:pPr>
              <w:numPr>
                <w:ilvl w:val="0"/>
                <w:numId w:val="2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 w:val="restart"/>
          </w:tcPr>
          <w:p w:rsidR="002C4250" w:rsidRPr="00696F13" w:rsidRDefault="002C4250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 постройки/год ввода в эксплуатацию</w:t>
            </w:r>
          </w:p>
        </w:tc>
        <w:tc>
          <w:tcPr>
            <w:tcW w:w="2013" w:type="dxa"/>
          </w:tcPr>
          <w:p w:rsidR="002C4250" w:rsidRPr="00696F13" w:rsidRDefault="002C4250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2C4250" w:rsidRPr="00696F13" w:rsidRDefault="0017713C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1954</w:t>
            </w:r>
          </w:p>
        </w:tc>
      </w:tr>
      <w:tr w:rsidR="002C4250" w:rsidRPr="00696F13" w:rsidTr="002C4250">
        <w:trPr>
          <w:trHeight w:val="664"/>
        </w:trPr>
        <w:tc>
          <w:tcPr>
            <w:tcW w:w="477" w:type="dxa"/>
            <w:vMerge/>
          </w:tcPr>
          <w:p w:rsidR="002C4250" w:rsidRPr="00696F13" w:rsidRDefault="002C4250" w:rsidP="007D411E">
            <w:pPr>
              <w:numPr>
                <w:ilvl w:val="0"/>
                <w:numId w:val="2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</w:tcPr>
          <w:p w:rsidR="002C4250" w:rsidRDefault="002C4250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2C4250" w:rsidRPr="00696F13" w:rsidRDefault="002C4250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2C4250" w:rsidRPr="00696F13" w:rsidRDefault="0017713C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1954</w:t>
            </w:r>
          </w:p>
        </w:tc>
      </w:tr>
      <w:tr w:rsidR="002C4250" w:rsidRPr="00696F13" w:rsidTr="002C4250">
        <w:trPr>
          <w:trHeight w:val="541"/>
        </w:trPr>
        <w:tc>
          <w:tcPr>
            <w:tcW w:w="477" w:type="dxa"/>
            <w:vMerge w:val="restart"/>
          </w:tcPr>
          <w:p w:rsidR="002C4250" w:rsidRPr="00696F13" w:rsidRDefault="002C4250" w:rsidP="007D411E">
            <w:pPr>
              <w:numPr>
                <w:ilvl w:val="0"/>
                <w:numId w:val="2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 w:val="restart"/>
          </w:tcPr>
          <w:p w:rsidR="002C4250" w:rsidRPr="00696F13" w:rsidRDefault="002C4250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2013" w:type="dxa"/>
          </w:tcPr>
          <w:p w:rsidR="002C4250" w:rsidRPr="00696F13" w:rsidRDefault="002C4250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2C4250" w:rsidRPr="00696F13" w:rsidRDefault="0017713C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C4250" w:rsidRPr="00696F13" w:rsidTr="002C4250">
        <w:trPr>
          <w:trHeight w:val="576"/>
        </w:trPr>
        <w:tc>
          <w:tcPr>
            <w:tcW w:w="477" w:type="dxa"/>
            <w:vMerge/>
          </w:tcPr>
          <w:p w:rsidR="002C4250" w:rsidRPr="00696F13" w:rsidRDefault="002C4250" w:rsidP="007D411E">
            <w:pPr>
              <w:numPr>
                <w:ilvl w:val="0"/>
                <w:numId w:val="2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</w:tcPr>
          <w:p w:rsidR="002C4250" w:rsidRDefault="002C4250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2C4250" w:rsidRPr="00696F13" w:rsidRDefault="002C4250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2C4250" w:rsidRPr="00696F13" w:rsidRDefault="0017713C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C4250" w:rsidRPr="00696F13" w:rsidTr="0017713C">
        <w:trPr>
          <w:trHeight w:val="412"/>
        </w:trPr>
        <w:tc>
          <w:tcPr>
            <w:tcW w:w="477" w:type="dxa"/>
          </w:tcPr>
          <w:p w:rsidR="002C4250" w:rsidRPr="00696F13" w:rsidRDefault="002C4250" w:rsidP="007D411E">
            <w:pPr>
              <w:numPr>
                <w:ilvl w:val="0"/>
                <w:numId w:val="2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2C4250" w:rsidRPr="00696F13" w:rsidRDefault="002C4250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2013" w:type="dxa"/>
          </w:tcPr>
          <w:p w:rsidR="002C4250" w:rsidRPr="00696F13" w:rsidRDefault="003F6038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Выбрать нужное</w:t>
            </w:r>
          </w:p>
        </w:tc>
        <w:tc>
          <w:tcPr>
            <w:tcW w:w="4820" w:type="dxa"/>
          </w:tcPr>
          <w:p w:rsidR="002C4250" w:rsidRPr="00696F13" w:rsidRDefault="002C4250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</w:t>
            </w:r>
          </w:p>
        </w:tc>
      </w:tr>
      <w:tr w:rsidR="00586781" w:rsidRPr="00696F13" w:rsidTr="00586781">
        <w:trPr>
          <w:trHeight w:val="541"/>
        </w:trPr>
        <w:tc>
          <w:tcPr>
            <w:tcW w:w="477" w:type="dxa"/>
            <w:vMerge w:val="restart"/>
          </w:tcPr>
          <w:p w:rsidR="00586781" w:rsidRPr="00696F13" w:rsidRDefault="00586781" w:rsidP="007D411E">
            <w:pPr>
              <w:numPr>
                <w:ilvl w:val="0"/>
                <w:numId w:val="2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 w:val="restart"/>
          </w:tcPr>
          <w:p w:rsidR="00586781" w:rsidRDefault="00586781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  <w:p w:rsidR="00586781" w:rsidRDefault="00586781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Наибольшее</w:t>
            </w:r>
          </w:p>
          <w:p w:rsidR="00586781" w:rsidRDefault="00586781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86781" w:rsidRPr="00696F13" w:rsidRDefault="00586781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2013" w:type="dxa"/>
          </w:tcPr>
          <w:p w:rsidR="00586781" w:rsidRPr="00696F13" w:rsidRDefault="00586781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586781" w:rsidRPr="00696F13" w:rsidRDefault="0017713C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86781" w:rsidRPr="00696F13" w:rsidTr="002C4250">
        <w:trPr>
          <w:trHeight w:val="576"/>
        </w:trPr>
        <w:tc>
          <w:tcPr>
            <w:tcW w:w="477" w:type="dxa"/>
            <w:vMerge/>
          </w:tcPr>
          <w:p w:rsidR="00586781" w:rsidRPr="00696F13" w:rsidRDefault="00586781" w:rsidP="007D411E">
            <w:pPr>
              <w:numPr>
                <w:ilvl w:val="0"/>
                <w:numId w:val="2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</w:tcPr>
          <w:p w:rsidR="00586781" w:rsidRDefault="00586781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586781" w:rsidRPr="00696F13" w:rsidRDefault="00586781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586781" w:rsidRPr="00696F13" w:rsidRDefault="0017713C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82D57" w:rsidRPr="00696F13" w:rsidTr="002C4250">
        <w:trPr>
          <w:trHeight w:val="1130"/>
        </w:trPr>
        <w:tc>
          <w:tcPr>
            <w:tcW w:w="477" w:type="dxa"/>
          </w:tcPr>
          <w:p w:rsidR="00582D57" w:rsidRPr="00696F13" w:rsidRDefault="00582D57" w:rsidP="007D411E">
            <w:pPr>
              <w:numPr>
                <w:ilvl w:val="0"/>
                <w:numId w:val="2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фундамента</w:t>
            </w:r>
          </w:p>
        </w:tc>
        <w:tc>
          <w:tcPr>
            <w:tcW w:w="201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фундамента</w:t>
            </w:r>
          </w:p>
        </w:tc>
        <w:tc>
          <w:tcPr>
            <w:tcW w:w="4820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Ленточный</w:t>
            </w:r>
          </w:p>
        </w:tc>
      </w:tr>
      <w:tr w:rsidR="00582D57" w:rsidRPr="00696F13" w:rsidTr="007D411E">
        <w:trPr>
          <w:trHeight w:val="229"/>
        </w:trPr>
        <w:tc>
          <w:tcPr>
            <w:tcW w:w="477" w:type="dxa"/>
          </w:tcPr>
          <w:p w:rsidR="00582D57" w:rsidRPr="00696F13" w:rsidRDefault="00582D57" w:rsidP="007D411E">
            <w:pPr>
              <w:numPr>
                <w:ilvl w:val="0"/>
                <w:numId w:val="2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перекрытий</w:t>
            </w:r>
          </w:p>
        </w:tc>
        <w:tc>
          <w:tcPr>
            <w:tcW w:w="201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перекрытий</w:t>
            </w:r>
          </w:p>
        </w:tc>
        <w:tc>
          <w:tcPr>
            <w:tcW w:w="4820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Железобетонные</w:t>
            </w:r>
          </w:p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2D57" w:rsidRPr="00696F13" w:rsidTr="007D411E">
        <w:trPr>
          <w:trHeight w:val="229"/>
        </w:trPr>
        <w:tc>
          <w:tcPr>
            <w:tcW w:w="477" w:type="dxa"/>
          </w:tcPr>
          <w:p w:rsidR="00582D57" w:rsidRPr="00696F13" w:rsidRDefault="00582D57" w:rsidP="007D411E">
            <w:pPr>
              <w:numPr>
                <w:ilvl w:val="0"/>
                <w:numId w:val="2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Материал несущих стен</w:t>
            </w:r>
          </w:p>
        </w:tc>
        <w:tc>
          <w:tcPr>
            <w:tcW w:w="201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Материал несущих стен</w:t>
            </w:r>
          </w:p>
        </w:tc>
        <w:tc>
          <w:tcPr>
            <w:tcW w:w="4820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Каменные, кирпичные</w:t>
            </w:r>
          </w:p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2D57" w:rsidRPr="00696F13" w:rsidTr="007D411E">
        <w:trPr>
          <w:trHeight w:val="229"/>
        </w:trPr>
        <w:tc>
          <w:tcPr>
            <w:tcW w:w="477" w:type="dxa"/>
          </w:tcPr>
          <w:p w:rsidR="00582D57" w:rsidRPr="00696F13" w:rsidRDefault="00582D57" w:rsidP="007D411E">
            <w:pPr>
              <w:numPr>
                <w:ilvl w:val="0"/>
                <w:numId w:val="2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фасада</w:t>
            </w:r>
          </w:p>
        </w:tc>
        <w:tc>
          <w:tcPr>
            <w:tcW w:w="201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фасада</w:t>
            </w:r>
          </w:p>
        </w:tc>
        <w:tc>
          <w:tcPr>
            <w:tcW w:w="4820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материалу стен</w:t>
            </w:r>
          </w:p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582D57" w:rsidRPr="00696F13" w:rsidTr="007D411E">
        <w:trPr>
          <w:trHeight w:val="229"/>
        </w:trPr>
        <w:tc>
          <w:tcPr>
            <w:tcW w:w="477" w:type="dxa"/>
          </w:tcPr>
          <w:p w:rsidR="00582D57" w:rsidRPr="00696F13" w:rsidRDefault="00582D57" w:rsidP="007D411E">
            <w:pPr>
              <w:numPr>
                <w:ilvl w:val="0"/>
                <w:numId w:val="2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крыши</w:t>
            </w:r>
          </w:p>
        </w:tc>
        <w:tc>
          <w:tcPr>
            <w:tcW w:w="201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крыши</w:t>
            </w:r>
          </w:p>
        </w:tc>
        <w:tc>
          <w:tcPr>
            <w:tcW w:w="4820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Скатная</w:t>
            </w:r>
          </w:p>
        </w:tc>
      </w:tr>
      <w:tr w:rsidR="00582D57" w:rsidRPr="00696F13" w:rsidTr="007D411E">
        <w:trPr>
          <w:trHeight w:val="229"/>
        </w:trPr>
        <w:tc>
          <w:tcPr>
            <w:tcW w:w="477" w:type="dxa"/>
          </w:tcPr>
          <w:p w:rsidR="00582D57" w:rsidRPr="00696F13" w:rsidRDefault="00582D57" w:rsidP="007D411E">
            <w:pPr>
              <w:numPr>
                <w:ilvl w:val="0"/>
                <w:numId w:val="2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кровли</w:t>
            </w:r>
          </w:p>
        </w:tc>
        <w:tc>
          <w:tcPr>
            <w:tcW w:w="201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кровли</w:t>
            </w:r>
          </w:p>
        </w:tc>
        <w:tc>
          <w:tcPr>
            <w:tcW w:w="4820" w:type="dxa"/>
          </w:tcPr>
          <w:p w:rsidR="00582D57" w:rsidRPr="00696F13" w:rsidRDefault="001251CE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Метало профиль, листовое кровельное железо.</w:t>
            </w:r>
          </w:p>
        </w:tc>
      </w:tr>
      <w:tr w:rsidR="00582D57" w:rsidRPr="00696F13" w:rsidTr="007D411E">
        <w:trPr>
          <w:trHeight w:val="229"/>
        </w:trPr>
        <w:tc>
          <w:tcPr>
            <w:tcW w:w="477" w:type="dxa"/>
          </w:tcPr>
          <w:p w:rsidR="00582D57" w:rsidRPr="00696F13" w:rsidRDefault="00582D57" w:rsidP="007D411E">
            <w:pPr>
              <w:numPr>
                <w:ilvl w:val="0"/>
                <w:numId w:val="2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подвала по полу</w:t>
            </w:r>
          </w:p>
        </w:tc>
        <w:tc>
          <w:tcPr>
            <w:tcW w:w="201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подвала по полу</w:t>
            </w:r>
          </w:p>
        </w:tc>
        <w:tc>
          <w:tcPr>
            <w:tcW w:w="4820" w:type="dxa"/>
          </w:tcPr>
          <w:p w:rsidR="00582D57" w:rsidRPr="00696F13" w:rsidRDefault="0017713C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</w:tr>
      <w:tr w:rsidR="00582D57" w:rsidRPr="00696F13" w:rsidTr="007D411E">
        <w:trPr>
          <w:trHeight w:val="229"/>
        </w:trPr>
        <w:tc>
          <w:tcPr>
            <w:tcW w:w="477" w:type="dxa"/>
          </w:tcPr>
          <w:p w:rsidR="00582D57" w:rsidRPr="00696F13" w:rsidRDefault="00582D57" w:rsidP="007D411E">
            <w:pPr>
              <w:numPr>
                <w:ilvl w:val="0"/>
                <w:numId w:val="2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мусоропровода</w:t>
            </w:r>
          </w:p>
        </w:tc>
        <w:tc>
          <w:tcPr>
            <w:tcW w:w="201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мусоропровода</w:t>
            </w:r>
          </w:p>
        </w:tc>
        <w:tc>
          <w:tcPr>
            <w:tcW w:w="4820" w:type="dxa"/>
          </w:tcPr>
          <w:p w:rsidR="00582D57" w:rsidRPr="0017713C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582D57" w:rsidRPr="00696F13" w:rsidTr="007D411E">
        <w:trPr>
          <w:trHeight w:val="229"/>
        </w:trPr>
        <w:tc>
          <w:tcPr>
            <w:tcW w:w="477" w:type="dxa"/>
          </w:tcPr>
          <w:p w:rsidR="00582D57" w:rsidRPr="00696F13" w:rsidRDefault="00582D57" w:rsidP="007D411E">
            <w:pPr>
              <w:numPr>
                <w:ilvl w:val="0"/>
                <w:numId w:val="2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мусоропроводов</w:t>
            </w:r>
          </w:p>
        </w:tc>
        <w:tc>
          <w:tcPr>
            <w:tcW w:w="201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мусоропроводов</w:t>
            </w:r>
          </w:p>
        </w:tc>
        <w:tc>
          <w:tcPr>
            <w:tcW w:w="4820" w:type="dxa"/>
          </w:tcPr>
          <w:p w:rsidR="00582D57" w:rsidRPr="00696F13" w:rsidRDefault="0017713C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582D57" w:rsidRPr="00696F13" w:rsidTr="007D411E">
        <w:trPr>
          <w:trHeight w:val="229"/>
        </w:trPr>
        <w:tc>
          <w:tcPr>
            <w:tcW w:w="477" w:type="dxa"/>
          </w:tcPr>
          <w:p w:rsidR="00582D57" w:rsidRPr="00696F13" w:rsidRDefault="00582D57" w:rsidP="007D411E">
            <w:pPr>
              <w:numPr>
                <w:ilvl w:val="0"/>
                <w:numId w:val="2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Align w:val="bottom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2013" w:type="dxa"/>
            <w:vAlign w:val="bottom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4820" w:type="dxa"/>
          </w:tcPr>
          <w:p w:rsidR="00582D57" w:rsidRPr="00696F13" w:rsidRDefault="0017713C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582D57" w:rsidRPr="00696F13" w:rsidTr="007D411E">
        <w:trPr>
          <w:trHeight w:val="229"/>
        </w:trPr>
        <w:tc>
          <w:tcPr>
            <w:tcW w:w="477" w:type="dxa"/>
          </w:tcPr>
          <w:p w:rsidR="00582D57" w:rsidRPr="00696F13" w:rsidRDefault="00582D57" w:rsidP="007D411E">
            <w:pPr>
              <w:numPr>
                <w:ilvl w:val="0"/>
                <w:numId w:val="2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Align w:val="bottom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2013" w:type="dxa"/>
            <w:vAlign w:val="bottom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4820" w:type="dxa"/>
          </w:tcPr>
          <w:p w:rsidR="0067148B" w:rsidRPr="00696F13" w:rsidRDefault="0017713C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0D28CD" w:rsidRPr="00696F13" w:rsidTr="007D411E">
        <w:trPr>
          <w:trHeight w:val="229"/>
        </w:trPr>
        <w:tc>
          <w:tcPr>
            <w:tcW w:w="477" w:type="dxa"/>
          </w:tcPr>
          <w:p w:rsidR="000D28CD" w:rsidRPr="00696F13" w:rsidRDefault="000D28CD" w:rsidP="007D411E">
            <w:pPr>
              <w:numPr>
                <w:ilvl w:val="0"/>
                <w:numId w:val="2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0D28CD" w:rsidRDefault="000D28CD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Степень (уровень) благоустройства</w:t>
            </w:r>
          </w:p>
          <w:p w:rsidR="0031210F" w:rsidRPr="00696F13" w:rsidRDefault="0031210F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0D28CD" w:rsidRPr="00696F13" w:rsidRDefault="008555B6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Выбрать нужное</w:t>
            </w:r>
          </w:p>
        </w:tc>
        <w:tc>
          <w:tcPr>
            <w:tcW w:w="4820" w:type="dxa"/>
          </w:tcPr>
          <w:p w:rsidR="008555B6" w:rsidRPr="008555B6" w:rsidRDefault="008555B6" w:rsidP="008555B6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555B6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Многоквартирные дома,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8555B6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оборудованные</w:t>
            </w:r>
          </w:p>
          <w:p w:rsidR="008555B6" w:rsidRPr="008555B6" w:rsidRDefault="008555B6" w:rsidP="008555B6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555B6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централизованным холодным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8555B6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водоснабжением,</w:t>
            </w:r>
          </w:p>
          <w:p w:rsidR="008555B6" w:rsidRPr="008555B6" w:rsidRDefault="008555B6" w:rsidP="008555B6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555B6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водоотведением,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8555B6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водонагревателем всех</w:t>
            </w:r>
          </w:p>
          <w:p w:rsidR="000D28CD" w:rsidRPr="00696F13" w:rsidRDefault="008555B6" w:rsidP="008555B6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555B6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типов, ванной и душем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;</w:t>
            </w:r>
            <w:r w:rsidRPr="008555B6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 xml:space="preserve">  </w:t>
            </w:r>
          </w:p>
        </w:tc>
      </w:tr>
      <w:tr w:rsidR="000D28CD" w:rsidRPr="00696F13" w:rsidTr="007D411E">
        <w:trPr>
          <w:trHeight w:val="229"/>
        </w:trPr>
        <w:tc>
          <w:tcPr>
            <w:tcW w:w="477" w:type="dxa"/>
          </w:tcPr>
          <w:p w:rsidR="000D28CD" w:rsidRPr="00696F13" w:rsidRDefault="000D28CD" w:rsidP="007D411E">
            <w:pPr>
              <w:numPr>
                <w:ilvl w:val="0"/>
                <w:numId w:val="2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0D28CD" w:rsidRPr="00696F13" w:rsidRDefault="00FD177A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Тип оборудования для приготовления пищи</w:t>
            </w:r>
          </w:p>
        </w:tc>
        <w:tc>
          <w:tcPr>
            <w:tcW w:w="2013" w:type="dxa"/>
          </w:tcPr>
          <w:p w:rsidR="000D28CD" w:rsidRPr="00696F13" w:rsidRDefault="00FD177A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Выбрать нужное</w:t>
            </w:r>
          </w:p>
        </w:tc>
        <w:tc>
          <w:tcPr>
            <w:tcW w:w="4820" w:type="dxa"/>
          </w:tcPr>
          <w:p w:rsidR="00FD177A" w:rsidRPr="00696F13" w:rsidRDefault="00FD177A" w:rsidP="0017713C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 xml:space="preserve">Жилые помещения в МКД, оборудованные различными видами плит для приготовления пищи </w:t>
            </w:r>
          </w:p>
        </w:tc>
      </w:tr>
      <w:tr w:rsidR="00582D57" w:rsidRPr="00696F13" w:rsidTr="007D411E">
        <w:trPr>
          <w:trHeight w:val="229"/>
        </w:trPr>
        <w:tc>
          <w:tcPr>
            <w:tcW w:w="477" w:type="dxa"/>
          </w:tcPr>
          <w:p w:rsidR="00582D57" w:rsidRPr="00696F13" w:rsidRDefault="00582D57" w:rsidP="007D411E">
            <w:pPr>
              <w:numPr>
                <w:ilvl w:val="0"/>
                <w:numId w:val="2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лифта</w:t>
            </w:r>
          </w:p>
        </w:tc>
        <w:tc>
          <w:tcPr>
            <w:tcW w:w="201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4820" w:type="dxa"/>
          </w:tcPr>
          <w:p w:rsidR="00582D57" w:rsidRPr="00696F13" w:rsidRDefault="0017713C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  <w:bookmarkStart w:id="0" w:name="_GoBack"/>
            <w:bookmarkEnd w:id="0"/>
          </w:p>
        </w:tc>
      </w:tr>
      <w:tr w:rsidR="00582D57" w:rsidRPr="00696F13" w:rsidTr="007D411E">
        <w:trPr>
          <w:trHeight w:val="229"/>
        </w:trPr>
        <w:tc>
          <w:tcPr>
            <w:tcW w:w="477" w:type="dxa"/>
          </w:tcPr>
          <w:p w:rsidR="00582D57" w:rsidRPr="00696F13" w:rsidRDefault="00582D57" w:rsidP="0062462F">
            <w:pPr>
              <w:suppressAutoHyphens/>
              <w:spacing w:line="240" w:lineRule="exact"/>
              <w:ind w:left="142"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6" w:type="dxa"/>
            <w:gridSpan w:val="3"/>
          </w:tcPr>
          <w:p w:rsidR="00582D57" w:rsidRPr="00696F13" w:rsidRDefault="00582D57" w:rsidP="007D411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коммунального ресурса</w:t>
            </w:r>
          </w:p>
          <w:p w:rsidR="00582D57" w:rsidRPr="00696F13" w:rsidRDefault="00582D57" w:rsidP="007D411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582D57" w:rsidRPr="00696F13" w:rsidTr="007D411E">
        <w:trPr>
          <w:trHeight w:val="229"/>
        </w:trPr>
        <w:tc>
          <w:tcPr>
            <w:tcW w:w="477" w:type="dxa"/>
          </w:tcPr>
          <w:p w:rsidR="00582D57" w:rsidRPr="00696F13" w:rsidRDefault="00582D57" w:rsidP="007D411E">
            <w:pPr>
              <w:numPr>
                <w:ilvl w:val="0"/>
                <w:numId w:val="2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201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4820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Отсутствует, установка не требуется</w:t>
            </w:r>
          </w:p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Отсутствует, требуется установка</w:t>
            </w:r>
          </w:p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582D57" w:rsidRPr="00696F13" w:rsidTr="007D411E">
        <w:trPr>
          <w:trHeight w:val="229"/>
        </w:trPr>
        <w:tc>
          <w:tcPr>
            <w:tcW w:w="477" w:type="dxa"/>
          </w:tcPr>
          <w:p w:rsidR="00582D57" w:rsidRPr="00696F13" w:rsidRDefault="00582D57" w:rsidP="007D411E">
            <w:pPr>
              <w:numPr>
                <w:ilvl w:val="0"/>
                <w:numId w:val="2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201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4820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Без интерфейса передачи данных</w:t>
            </w:r>
          </w:p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 интерфейсом передачи данных</w:t>
            </w:r>
          </w:p>
        </w:tc>
      </w:tr>
      <w:tr w:rsidR="00582D57" w:rsidRPr="00696F13" w:rsidTr="007D411E">
        <w:trPr>
          <w:trHeight w:val="229"/>
        </w:trPr>
        <w:tc>
          <w:tcPr>
            <w:tcW w:w="477" w:type="dxa"/>
          </w:tcPr>
          <w:p w:rsidR="00582D57" w:rsidRPr="00696F13" w:rsidRDefault="00582D57" w:rsidP="007D411E">
            <w:pPr>
              <w:numPr>
                <w:ilvl w:val="0"/>
                <w:numId w:val="2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01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820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582D57" w:rsidRPr="00696F13" w:rsidTr="007D411E">
        <w:trPr>
          <w:trHeight w:val="229"/>
        </w:trPr>
        <w:tc>
          <w:tcPr>
            <w:tcW w:w="477" w:type="dxa"/>
          </w:tcPr>
          <w:p w:rsidR="00582D57" w:rsidRPr="00696F13" w:rsidRDefault="00582D57" w:rsidP="007D411E">
            <w:pPr>
              <w:numPr>
                <w:ilvl w:val="0"/>
                <w:numId w:val="2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ввода в эксплуатацию  </w:t>
            </w:r>
          </w:p>
        </w:tc>
        <w:tc>
          <w:tcPr>
            <w:tcW w:w="201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ввода в эксплуатацию  </w:t>
            </w:r>
          </w:p>
        </w:tc>
        <w:tc>
          <w:tcPr>
            <w:tcW w:w="4820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582D57" w:rsidRPr="00696F13" w:rsidTr="007D411E">
        <w:trPr>
          <w:trHeight w:val="229"/>
        </w:trPr>
        <w:tc>
          <w:tcPr>
            <w:tcW w:w="477" w:type="dxa"/>
          </w:tcPr>
          <w:p w:rsidR="00582D57" w:rsidRPr="00696F13" w:rsidRDefault="00582D57" w:rsidP="007D411E">
            <w:pPr>
              <w:numPr>
                <w:ilvl w:val="0"/>
                <w:numId w:val="2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поверки / замены прибора учета</w:t>
            </w:r>
          </w:p>
        </w:tc>
        <w:tc>
          <w:tcPr>
            <w:tcW w:w="201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поверки / замены прибора учета</w:t>
            </w:r>
          </w:p>
        </w:tc>
        <w:tc>
          <w:tcPr>
            <w:tcW w:w="4820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582D57" w:rsidRPr="00696F13" w:rsidTr="007D411E">
        <w:trPr>
          <w:trHeight w:val="229"/>
        </w:trPr>
        <w:tc>
          <w:tcPr>
            <w:tcW w:w="477" w:type="dxa"/>
          </w:tcPr>
          <w:p w:rsidR="00582D57" w:rsidRPr="00696F13" w:rsidRDefault="00582D57" w:rsidP="0062462F">
            <w:pPr>
              <w:suppressAutoHyphens/>
              <w:spacing w:line="240" w:lineRule="exact"/>
              <w:ind w:left="142"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6" w:type="dxa"/>
            <w:gridSpan w:val="3"/>
          </w:tcPr>
          <w:p w:rsidR="00582D57" w:rsidRPr="00696F13" w:rsidRDefault="00582D57" w:rsidP="007D411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коммунального ресурса</w:t>
            </w:r>
          </w:p>
          <w:p w:rsidR="00582D57" w:rsidRPr="00696F13" w:rsidRDefault="00582D57" w:rsidP="007D411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75CF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582D57" w:rsidRPr="00696F13" w:rsidTr="007D411E">
        <w:trPr>
          <w:trHeight w:val="229"/>
        </w:trPr>
        <w:tc>
          <w:tcPr>
            <w:tcW w:w="477" w:type="dxa"/>
          </w:tcPr>
          <w:p w:rsidR="00582D57" w:rsidRPr="00696F13" w:rsidRDefault="00582D57" w:rsidP="007D411E">
            <w:pPr>
              <w:numPr>
                <w:ilvl w:val="0"/>
                <w:numId w:val="2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201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4820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Отсутствует, установка не требуется</w:t>
            </w:r>
          </w:p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Отсутствует, требуется установка</w:t>
            </w:r>
          </w:p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582D57" w:rsidRPr="00696F13" w:rsidTr="007D411E">
        <w:trPr>
          <w:trHeight w:val="229"/>
        </w:trPr>
        <w:tc>
          <w:tcPr>
            <w:tcW w:w="477" w:type="dxa"/>
          </w:tcPr>
          <w:p w:rsidR="00582D57" w:rsidRPr="00696F13" w:rsidRDefault="00582D57" w:rsidP="007D411E">
            <w:pPr>
              <w:numPr>
                <w:ilvl w:val="0"/>
                <w:numId w:val="2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201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4820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Без интерфейса передачи данных</w:t>
            </w:r>
          </w:p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 интерфейсом передачи данных</w:t>
            </w:r>
          </w:p>
        </w:tc>
      </w:tr>
      <w:tr w:rsidR="00582D57" w:rsidRPr="00696F13" w:rsidTr="007D411E">
        <w:trPr>
          <w:trHeight w:val="229"/>
        </w:trPr>
        <w:tc>
          <w:tcPr>
            <w:tcW w:w="477" w:type="dxa"/>
          </w:tcPr>
          <w:p w:rsidR="00582D57" w:rsidRPr="00696F13" w:rsidRDefault="00582D57" w:rsidP="007D411E">
            <w:pPr>
              <w:numPr>
                <w:ilvl w:val="0"/>
                <w:numId w:val="2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01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820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582D57" w:rsidRPr="00696F13" w:rsidTr="007D411E">
        <w:trPr>
          <w:trHeight w:val="229"/>
        </w:trPr>
        <w:tc>
          <w:tcPr>
            <w:tcW w:w="477" w:type="dxa"/>
          </w:tcPr>
          <w:p w:rsidR="00582D57" w:rsidRPr="00696F13" w:rsidRDefault="00582D57" w:rsidP="007D411E">
            <w:pPr>
              <w:numPr>
                <w:ilvl w:val="0"/>
                <w:numId w:val="2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ввода в эксплуатацию  </w:t>
            </w:r>
          </w:p>
        </w:tc>
        <w:tc>
          <w:tcPr>
            <w:tcW w:w="201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ввода в эксплуатацию  </w:t>
            </w:r>
          </w:p>
        </w:tc>
        <w:tc>
          <w:tcPr>
            <w:tcW w:w="4820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582D57" w:rsidRPr="00696F13" w:rsidTr="007D411E">
        <w:trPr>
          <w:trHeight w:val="229"/>
        </w:trPr>
        <w:tc>
          <w:tcPr>
            <w:tcW w:w="477" w:type="dxa"/>
          </w:tcPr>
          <w:p w:rsidR="00582D57" w:rsidRPr="00696F13" w:rsidRDefault="00582D57" w:rsidP="007D411E">
            <w:pPr>
              <w:numPr>
                <w:ilvl w:val="0"/>
                <w:numId w:val="2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поверки / замены прибора учета</w:t>
            </w:r>
          </w:p>
        </w:tc>
        <w:tc>
          <w:tcPr>
            <w:tcW w:w="201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поверки / замены прибора учета</w:t>
            </w:r>
          </w:p>
        </w:tc>
        <w:tc>
          <w:tcPr>
            <w:tcW w:w="4820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582D57" w:rsidRPr="00696F13" w:rsidTr="007D411E">
        <w:trPr>
          <w:trHeight w:val="229"/>
        </w:trPr>
        <w:tc>
          <w:tcPr>
            <w:tcW w:w="477" w:type="dxa"/>
          </w:tcPr>
          <w:p w:rsidR="00582D57" w:rsidRPr="00696F13" w:rsidRDefault="00582D57" w:rsidP="007D411E">
            <w:pPr>
              <w:numPr>
                <w:ilvl w:val="0"/>
                <w:numId w:val="2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Тип системы электроснабжения</w:t>
            </w:r>
          </w:p>
        </w:tc>
        <w:tc>
          <w:tcPr>
            <w:tcW w:w="201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Тип системы электроснабжения</w:t>
            </w:r>
          </w:p>
        </w:tc>
        <w:tc>
          <w:tcPr>
            <w:tcW w:w="4820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Центральное</w:t>
            </w:r>
          </w:p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Комбинированное</w:t>
            </w:r>
          </w:p>
        </w:tc>
      </w:tr>
      <w:tr w:rsidR="00582D57" w:rsidRPr="00696F13" w:rsidTr="007D411E">
        <w:trPr>
          <w:trHeight w:val="229"/>
        </w:trPr>
        <w:tc>
          <w:tcPr>
            <w:tcW w:w="477" w:type="dxa"/>
          </w:tcPr>
          <w:p w:rsidR="00582D57" w:rsidRPr="00696F13" w:rsidRDefault="00582D57" w:rsidP="007D411E">
            <w:pPr>
              <w:numPr>
                <w:ilvl w:val="0"/>
                <w:numId w:val="2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Количество вводов в МКД</w:t>
            </w:r>
          </w:p>
        </w:tc>
        <w:tc>
          <w:tcPr>
            <w:tcW w:w="201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Количество вводов в МКД</w:t>
            </w:r>
          </w:p>
        </w:tc>
        <w:tc>
          <w:tcPr>
            <w:tcW w:w="4820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582D57" w:rsidRPr="00696F13" w:rsidTr="007D411E">
        <w:trPr>
          <w:trHeight w:val="229"/>
        </w:trPr>
        <w:tc>
          <w:tcPr>
            <w:tcW w:w="477" w:type="dxa"/>
          </w:tcPr>
          <w:p w:rsidR="00582D57" w:rsidRPr="00696F13" w:rsidRDefault="00582D57" w:rsidP="0062462F">
            <w:pPr>
              <w:suppressAutoHyphens/>
              <w:spacing w:line="240" w:lineRule="exact"/>
              <w:ind w:left="142"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6" w:type="dxa"/>
            <w:gridSpan w:val="3"/>
          </w:tcPr>
          <w:p w:rsidR="00582D57" w:rsidRPr="00696F13" w:rsidRDefault="00582D57" w:rsidP="007D411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коммунального ресурса</w:t>
            </w:r>
          </w:p>
          <w:p w:rsidR="00582D57" w:rsidRPr="00696F13" w:rsidRDefault="00582D57" w:rsidP="007D411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75CF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582D57" w:rsidRPr="00696F13" w:rsidTr="007D411E">
        <w:trPr>
          <w:trHeight w:val="229"/>
        </w:trPr>
        <w:tc>
          <w:tcPr>
            <w:tcW w:w="477" w:type="dxa"/>
          </w:tcPr>
          <w:p w:rsidR="00582D57" w:rsidRPr="00696F13" w:rsidRDefault="00582D57" w:rsidP="007D411E">
            <w:pPr>
              <w:numPr>
                <w:ilvl w:val="0"/>
                <w:numId w:val="2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201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4820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Отсутствует, установка не требуется</w:t>
            </w:r>
          </w:p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Отсутствует, требуется установка</w:t>
            </w:r>
          </w:p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582D57" w:rsidRPr="00696F13" w:rsidTr="007D411E">
        <w:trPr>
          <w:trHeight w:val="229"/>
        </w:trPr>
        <w:tc>
          <w:tcPr>
            <w:tcW w:w="477" w:type="dxa"/>
          </w:tcPr>
          <w:p w:rsidR="00582D57" w:rsidRPr="00696F13" w:rsidRDefault="00582D57" w:rsidP="007D411E">
            <w:pPr>
              <w:numPr>
                <w:ilvl w:val="0"/>
                <w:numId w:val="2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201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4820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Без интерфейса передачи данных</w:t>
            </w:r>
          </w:p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 интерфейсом передачи данных</w:t>
            </w:r>
          </w:p>
        </w:tc>
      </w:tr>
      <w:tr w:rsidR="00582D57" w:rsidRPr="00696F13" w:rsidTr="007D411E">
        <w:trPr>
          <w:trHeight w:val="229"/>
        </w:trPr>
        <w:tc>
          <w:tcPr>
            <w:tcW w:w="477" w:type="dxa"/>
          </w:tcPr>
          <w:p w:rsidR="00582D57" w:rsidRPr="00696F13" w:rsidRDefault="00582D57" w:rsidP="007D411E">
            <w:pPr>
              <w:numPr>
                <w:ilvl w:val="0"/>
                <w:numId w:val="2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01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820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582D57" w:rsidRPr="00696F13" w:rsidTr="007D411E">
        <w:trPr>
          <w:trHeight w:val="229"/>
        </w:trPr>
        <w:tc>
          <w:tcPr>
            <w:tcW w:w="477" w:type="dxa"/>
          </w:tcPr>
          <w:p w:rsidR="00582D57" w:rsidRPr="00696F13" w:rsidRDefault="00582D57" w:rsidP="007D411E">
            <w:pPr>
              <w:numPr>
                <w:ilvl w:val="0"/>
                <w:numId w:val="2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ввода в эксплуатацию  </w:t>
            </w:r>
          </w:p>
        </w:tc>
        <w:tc>
          <w:tcPr>
            <w:tcW w:w="201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ввода в эксплуатацию  </w:t>
            </w:r>
          </w:p>
        </w:tc>
        <w:tc>
          <w:tcPr>
            <w:tcW w:w="4820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582D57" w:rsidRPr="00696F13" w:rsidTr="007D411E">
        <w:trPr>
          <w:trHeight w:val="229"/>
        </w:trPr>
        <w:tc>
          <w:tcPr>
            <w:tcW w:w="477" w:type="dxa"/>
          </w:tcPr>
          <w:p w:rsidR="00582D57" w:rsidRPr="00696F13" w:rsidRDefault="00582D57" w:rsidP="007D411E">
            <w:pPr>
              <w:numPr>
                <w:ilvl w:val="0"/>
                <w:numId w:val="2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поверки / замены прибора учета</w:t>
            </w:r>
          </w:p>
        </w:tc>
        <w:tc>
          <w:tcPr>
            <w:tcW w:w="201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поверки / замены прибора учета</w:t>
            </w:r>
          </w:p>
        </w:tc>
        <w:tc>
          <w:tcPr>
            <w:tcW w:w="4820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582D57" w:rsidRPr="00696F13" w:rsidTr="007D411E">
        <w:trPr>
          <w:trHeight w:val="229"/>
        </w:trPr>
        <w:tc>
          <w:tcPr>
            <w:tcW w:w="477" w:type="dxa"/>
          </w:tcPr>
          <w:p w:rsidR="00582D57" w:rsidRPr="00696F13" w:rsidRDefault="00582D57" w:rsidP="0062462F">
            <w:pPr>
              <w:suppressAutoHyphens/>
              <w:spacing w:line="240" w:lineRule="exact"/>
              <w:ind w:left="142"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6" w:type="dxa"/>
            <w:gridSpan w:val="3"/>
          </w:tcPr>
          <w:p w:rsidR="00582D57" w:rsidRPr="00696F13" w:rsidRDefault="00582D57" w:rsidP="007D411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коммунального ресурса</w:t>
            </w:r>
          </w:p>
          <w:p w:rsidR="00582D57" w:rsidRPr="00696F13" w:rsidRDefault="00582D57" w:rsidP="007D411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582D57" w:rsidRPr="00696F13" w:rsidTr="007D411E">
        <w:trPr>
          <w:trHeight w:val="229"/>
        </w:trPr>
        <w:tc>
          <w:tcPr>
            <w:tcW w:w="477" w:type="dxa"/>
          </w:tcPr>
          <w:p w:rsidR="00582D57" w:rsidRPr="00696F13" w:rsidRDefault="00582D57" w:rsidP="007D411E">
            <w:pPr>
              <w:numPr>
                <w:ilvl w:val="0"/>
                <w:numId w:val="2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201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4820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Отсутствует, установка не требуется</w:t>
            </w:r>
          </w:p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Отсутствует, требуется установка</w:t>
            </w:r>
          </w:p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582D57" w:rsidRPr="00696F13" w:rsidTr="007D411E">
        <w:trPr>
          <w:trHeight w:val="229"/>
        </w:trPr>
        <w:tc>
          <w:tcPr>
            <w:tcW w:w="477" w:type="dxa"/>
          </w:tcPr>
          <w:p w:rsidR="00582D57" w:rsidRPr="00696F13" w:rsidRDefault="00582D57" w:rsidP="007D411E">
            <w:pPr>
              <w:numPr>
                <w:ilvl w:val="0"/>
                <w:numId w:val="2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201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4820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Без интерфейса передачи данных</w:t>
            </w:r>
          </w:p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 интерфейсом передачи данных</w:t>
            </w:r>
          </w:p>
        </w:tc>
      </w:tr>
      <w:tr w:rsidR="00582D57" w:rsidRPr="00696F13" w:rsidTr="007D411E">
        <w:trPr>
          <w:trHeight w:val="229"/>
        </w:trPr>
        <w:tc>
          <w:tcPr>
            <w:tcW w:w="477" w:type="dxa"/>
          </w:tcPr>
          <w:p w:rsidR="00582D57" w:rsidRPr="00696F13" w:rsidRDefault="00582D57" w:rsidP="007D411E">
            <w:pPr>
              <w:numPr>
                <w:ilvl w:val="0"/>
                <w:numId w:val="2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01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820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582D57" w:rsidRPr="00696F13" w:rsidTr="007D411E">
        <w:trPr>
          <w:trHeight w:val="229"/>
        </w:trPr>
        <w:tc>
          <w:tcPr>
            <w:tcW w:w="477" w:type="dxa"/>
          </w:tcPr>
          <w:p w:rsidR="00582D57" w:rsidRPr="00696F13" w:rsidRDefault="00582D57" w:rsidP="007D411E">
            <w:pPr>
              <w:numPr>
                <w:ilvl w:val="0"/>
                <w:numId w:val="2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ввода в эксплуатацию  </w:t>
            </w:r>
          </w:p>
        </w:tc>
        <w:tc>
          <w:tcPr>
            <w:tcW w:w="201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ввода в эксплуатацию  </w:t>
            </w:r>
          </w:p>
        </w:tc>
        <w:tc>
          <w:tcPr>
            <w:tcW w:w="4820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582D57" w:rsidRPr="00696F13" w:rsidTr="007D411E">
        <w:trPr>
          <w:trHeight w:val="229"/>
        </w:trPr>
        <w:tc>
          <w:tcPr>
            <w:tcW w:w="477" w:type="dxa"/>
          </w:tcPr>
          <w:p w:rsidR="00582D57" w:rsidRPr="00696F13" w:rsidRDefault="00582D57" w:rsidP="007D411E">
            <w:pPr>
              <w:numPr>
                <w:ilvl w:val="0"/>
                <w:numId w:val="2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поверки / замены прибора учета</w:t>
            </w:r>
          </w:p>
        </w:tc>
        <w:tc>
          <w:tcPr>
            <w:tcW w:w="2013" w:type="dxa"/>
          </w:tcPr>
          <w:p w:rsidR="00582D57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поверки / замены прибора учета</w:t>
            </w:r>
          </w:p>
          <w:p w:rsidR="000D28CD" w:rsidRPr="00696F13" w:rsidRDefault="000D28CD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582D57" w:rsidRPr="00696F13" w:rsidTr="007D411E">
        <w:trPr>
          <w:trHeight w:val="229"/>
        </w:trPr>
        <w:tc>
          <w:tcPr>
            <w:tcW w:w="477" w:type="dxa"/>
          </w:tcPr>
          <w:p w:rsidR="00582D57" w:rsidRPr="00696F13" w:rsidRDefault="00582D57" w:rsidP="0062462F">
            <w:pPr>
              <w:suppressAutoHyphens/>
              <w:spacing w:line="240" w:lineRule="exact"/>
              <w:ind w:left="142"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6" w:type="dxa"/>
            <w:gridSpan w:val="3"/>
          </w:tcPr>
          <w:p w:rsidR="00582D57" w:rsidRPr="00696F13" w:rsidRDefault="00582D57" w:rsidP="007D411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коммунального ресурса</w:t>
            </w:r>
          </w:p>
          <w:p w:rsidR="00582D57" w:rsidRPr="00696F13" w:rsidRDefault="00582D57" w:rsidP="007D411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582D57" w:rsidRPr="00696F13" w:rsidTr="007D411E">
        <w:trPr>
          <w:trHeight w:val="229"/>
        </w:trPr>
        <w:tc>
          <w:tcPr>
            <w:tcW w:w="477" w:type="dxa"/>
          </w:tcPr>
          <w:p w:rsidR="00582D57" w:rsidRPr="00696F13" w:rsidRDefault="00582D57" w:rsidP="007D411E">
            <w:pPr>
              <w:numPr>
                <w:ilvl w:val="0"/>
                <w:numId w:val="2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201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4820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Отсутствует, установка не требуется</w:t>
            </w:r>
          </w:p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Отсутствует, требуется установка</w:t>
            </w:r>
          </w:p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582D57" w:rsidRPr="00696F13" w:rsidTr="007D411E">
        <w:trPr>
          <w:trHeight w:val="229"/>
        </w:trPr>
        <w:tc>
          <w:tcPr>
            <w:tcW w:w="477" w:type="dxa"/>
          </w:tcPr>
          <w:p w:rsidR="00582D57" w:rsidRPr="00696F13" w:rsidRDefault="00582D57" w:rsidP="007D411E">
            <w:pPr>
              <w:numPr>
                <w:ilvl w:val="0"/>
                <w:numId w:val="2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201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4820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Без интерфейса передачи данных</w:t>
            </w:r>
          </w:p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 интерфейсом передачи данных</w:t>
            </w:r>
          </w:p>
        </w:tc>
      </w:tr>
      <w:tr w:rsidR="00582D57" w:rsidRPr="00696F13" w:rsidTr="007D411E">
        <w:trPr>
          <w:trHeight w:val="229"/>
        </w:trPr>
        <w:tc>
          <w:tcPr>
            <w:tcW w:w="477" w:type="dxa"/>
          </w:tcPr>
          <w:p w:rsidR="00582D57" w:rsidRPr="00696F13" w:rsidRDefault="00582D57" w:rsidP="007D411E">
            <w:pPr>
              <w:numPr>
                <w:ilvl w:val="0"/>
                <w:numId w:val="2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01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820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582D57" w:rsidRPr="00696F13" w:rsidTr="007D411E">
        <w:trPr>
          <w:trHeight w:val="229"/>
        </w:trPr>
        <w:tc>
          <w:tcPr>
            <w:tcW w:w="477" w:type="dxa"/>
          </w:tcPr>
          <w:p w:rsidR="00582D57" w:rsidRPr="00696F13" w:rsidRDefault="00582D57" w:rsidP="007D411E">
            <w:pPr>
              <w:numPr>
                <w:ilvl w:val="0"/>
                <w:numId w:val="2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ввода в эксплуатацию  </w:t>
            </w:r>
          </w:p>
        </w:tc>
        <w:tc>
          <w:tcPr>
            <w:tcW w:w="201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ввода в эксплуатацию  </w:t>
            </w:r>
          </w:p>
        </w:tc>
        <w:tc>
          <w:tcPr>
            <w:tcW w:w="4820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582D57" w:rsidRPr="00696F13" w:rsidTr="007D411E">
        <w:trPr>
          <w:trHeight w:val="229"/>
        </w:trPr>
        <w:tc>
          <w:tcPr>
            <w:tcW w:w="477" w:type="dxa"/>
          </w:tcPr>
          <w:p w:rsidR="00582D57" w:rsidRPr="00696F13" w:rsidRDefault="00582D57" w:rsidP="007D411E">
            <w:pPr>
              <w:numPr>
                <w:ilvl w:val="0"/>
                <w:numId w:val="2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поверки / замены прибора учета</w:t>
            </w:r>
          </w:p>
        </w:tc>
        <w:tc>
          <w:tcPr>
            <w:tcW w:w="201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поверки / замены прибора учета</w:t>
            </w:r>
          </w:p>
        </w:tc>
        <w:tc>
          <w:tcPr>
            <w:tcW w:w="4820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582D57" w:rsidRPr="00696F13" w:rsidTr="007D411E">
        <w:trPr>
          <w:trHeight w:val="229"/>
        </w:trPr>
        <w:tc>
          <w:tcPr>
            <w:tcW w:w="477" w:type="dxa"/>
          </w:tcPr>
          <w:p w:rsidR="00582D57" w:rsidRPr="00696F13" w:rsidRDefault="00582D57" w:rsidP="0062462F">
            <w:pPr>
              <w:suppressAutoHyphens/>
              <w:spacing w:line="240" w:lineRule="exact"/>
              <w:ind w:left="142"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6" w:type="dxa"/>
            <w:gridSpan w:val="3"/>
          </w:tcPr>
          <w:p w:rsidR="00582D57" w:rsidRPr="00696F13" w:rsidRDefault="00582D57" w:rsidP="007D411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коммунального ресурса</w:t>
            </w:r>
          </w:p>
          <w:p w:rsidR="00582D57" w:rsidRPr="00696F13" w:rsidRDefault="00582D57" w:rsidP="007D411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582D57" w:rsidRPr="00696F13" w:rsidTr="007D411E">
        <w:trPr>
          <w:trHeight w:val="229"/>
        </w:trPr>
        <w:tc>
          <w:tcPr>
            <w:tcW w:w="477" w:type="dxa"/>
          </w:tcPr>
          <w:p w:rsidR="00582D57" w:rsidRPr="00696F13" w:rsidRDefault="00582D57" w:rsidP="007D411E">
            <w:pPr>
              <w:numPr>
                <w:ilvl w:val="0"/>
                <w:numId w:val="2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201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4820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Отсутствует, установка не требуется</w:t>
            </w:r>
          </w:p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Отсутствует, требуется установка</w:t>
            </w:r>
          </w:p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582D57" w:rsidRPr="00696F13" w:rsidTr="007D411E">
        <w:trPr>
          <w:trHeight w:val="229"/>
        </w:trPr>
        <w:tc>
          <w:tcPr>
            <w:tcW w:w="477" w:type="dxa"/>
          </w:tcPr>
          <w:p w:rsidR="00582D57" w:rsidRPr="00696F13" w:rsidRDefault="00582D57" w:rsidP="007D411E">
            <w:pPr>
              <w:numPr>
                <w:ilvl w:val="0"/>
                <w:numId w:val="2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201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4820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Без интерфейса передачи данных</w:t>
            </w:r>
          </w:p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 интерфейсом передачи данных</w:t>
            </w:r>
          </w:p>
        </w:tc>
      </w:tr>
      <w:tr w:rsidR="00582D57" w:rsidRPr="00696F13" w:rsidTr="007D411E">
        <w:trPr>
          <w:trHeight w:val="229"/>
        </w:trPr>
        <w:tc>
          <w:tcPr>
            <w:tcW w:w="477" w:type="dxa"/>
          </w:tcPr>
          <w:p w:rsidR="00582D57" w:rsidRPr="00696F13" w:rsidRDefault="00582D57" w:rsidP="007D411E">
            <w:pPr>
              <w:numPr>
                <w:ilvl w:val="0"/>
                <w:numId w:val="2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01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820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582D57" w:rsidRPr="00696F13" w:rsidTr="007D411E">
        <w:trPr>
          <w:trHeight w:val="229"/>
        </w:trPr>
        <w:tc>
          <w:tcPr>
            <w:tcW w:w="477" w:type="dxa"/>
          </w:tcPr>
          <w:p w:rsidR="00582D57" w:rsidRPr="00696F13" w:rsidRDefault="00582D57" w:rsidP="007D411E">
            <w:pPr>
              <w:numPr>
                <w:ilvl w:val="0"/>
                <w:numId w:val="2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ввода в эксплуатацию  </w:t>
            </w:r>
          </w:p>
        </w:tc>
        <w:tc>
          <w:tcPr>
            <w:tcW w:w="201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ввода в эксплуатацию  </w:t>
            </w:r>
          </w:p>
        </w:tc>
        <w:tc>
          <w:tcPr>
            <w:tcW w:w="4820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582D57" w:rsidRPr="00696F13" w:rsidTr="007D411E">
        <w:trPr>
          <w:trHeight w:val="229"/>
        </w:trPr>
        <w:tc>
          <w:tcPr>
            <w:tcW w:w="477" w:type="dxa"/>
          </w:tcPr>
          <w:p w:rsidR="00582D57" w:rsidRPr="00696F13" w:rsidRDefault="00582D57" w:rsidP="007D411E">
            <w:pPr>
              <w:numPr>
                <w:ilvl w:val="0"/>
                <w:numId w:val="2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поверки / замены прибора учета</w:t>
            </w:r>
          </w:p>
        </w:tc>
        <w:tc>
          <w:tcPr>
            <w:tcW w:w="201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поверки / замены прибора </w:t>
            </w: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учета</w:t>
            </w:r>
          </w:p>
        </w:tc>
        <w:tc>
          <w:tcPr>
            <w:tcW w:w="4820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0D28CD" w:rsidRPr="00696F13" w:rsidTr="007D411E">
        <w:trPr>
          <w:trHeight w:val="229"/>
        </w:trPr>
        <w:tc>
          <w:tcPr>
            <w:tcW w:w="477" w:type="dxa"/>
          </w:tcPr>
          <w:p w:rsidR="000D28CD" w:rsidRPr="00696F13" w:rsidRDefault="000D28CD" w:rsidP="007D411E">
            <w:pPr>
              <w:numPr>
                <w:ilvl w:val="0"/>
                <w:numId w:val="2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0D28CD" w:rsidRPr="00696F13" w:rsidRDefault="000D28CD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Направление потребления газа</w:t>
            </w:r>
          </w:p>
        </w:tc>
        <w:tc>
          <w:tcPr>
            <w:tcW w:w="2013" w:type="dxa"/>
          </w:tcPr>
          <w:p w:rsidR="000D28CD" w:rsidRPr="00696F13" w:rsidRDefault="000D28CD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Выбрать нужное</w:t>
            </w:r>
          </w:p>
        </w:tc>
        <w:tc>
          <w:tcPr>
            <w:tcW w:w="4820" w:type="dxa"/>
          </w:tcPr>
          <w:p w:rsidR="000D28CD" w:rsidRDefault="000D28CD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Приготовление пищи при наличии центрального отопления и центрального ГВС;</w:t>
            </w:r>
          </w:p>
          <w:p w:rsidR="000D28CD" w:rsidRDefault="000D28CD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Приготовление пищи и нагрев воды при отсутствии газового водонагревателя и центрального ГВС;</w:t>
            </w:r>
          </w:p>
          <w:p w:rsidR="000D28CD" w:rsidRDefault="000D28CD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Приготовление пищи и нагрев воды при наличии газовой плиты и газового водонагревателя в отсутствие центрального ГВС;</w:t>
            </w:r>
          </w:p>
          <w:p w:rsidR="007F4476" w:rsidRPr="00696F13" w:rsidRDefault="007F4476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Отопление жилых помещений от индивидуальных газовых приборов;</w:t>
            </w:r>
          </w:p>
        </w:tc>
      </w:tr>
      <w:tr w:rsidR="00582D57" w:rsidRPr="00696F13" w:rsidTr="007D411E">
        <w:trPr>
          <w:trHeight w:val="229"/>
        </w:trPr>
        <w:tc>
          <w:tcPr>
            <w:tcW w:w="477" w:type="dxa"/>
          </w:tcPr>
          <w:p w:rsidR="00582D57" w:rsidRPr="00696F13" w:rsidRDefault="00582D57" w:rsidP="007D411E">
            <w:pPr>
              <w:suppressAutoHyphens/>
              <w:spacing w:line="240" w:lineRule="exact"/>
              <w:ind w:left="142"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6" w:type="dxa"/>
            <w:gridSpan w:val="3"/>
          </w:tcPr>
          <w:p w:rsidR="00582D57" w:rsidRPr="00D75CF0" w:rsidRDefault="00582D57" w:rsidP="007D411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D75CF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ru-RU"/>
              </w:rPr>
              <w:t>ТИПЫ ИНЖЕНЕРНЫХ СИСТЕМ</w:t>
            </w:r>
          </w:p>
        </w:tc>
      </w:tr>
      <w:tr w:rsidR="00582D57" w:rsidRPr="00696F13" w:rsidTr="007D411E">
        <w:trPr>
          <w:trHeight w:val="229"/>
        </w:trPr>
        <w:tc>
          <w:tcPr>
            <w:tcW w:w="477" w:type="dxa"/>
          </w:tcPr>
          <w:p w:rsidR="00582D57" w:rsidRPr="00696F13" w:rsidRDefault="00582D57" w:rsidP="007D411E">
            <w:pPr>
              <w:numPr>
                <w:ilvl w:val="0"/>
                <w:numId w:val="2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201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4820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Центральное</w:t>
            </w:r>
          </w:p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Автономная котельная (крышная, встроенно-пристроенная)</w:t>
            </w:r>
          </w:p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Квартирное отопление (квартирный котел)</w:t>
            </w:r>
          </w:p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Печное</w:t>
            </w:r>
          </w:p>
        </w:tc>
      </w:tr>
      <w:tr w:rsidR="00582D57" w:rsidRPr="00696F13" w:rsidTr="007D411E">
        <w:trPr>
          <w:trHeight w:val="229"/>
        </w:trPr>
        <w:tc>
          <w:tcPr>
            <w:tcW w:w="477" w:type="dxa"/>
          </w:tcPr>
          <w:p w:rsidR="00582D57" w:rsidRPr="00696F13" w:rsidRDefault="00582D57" w:rsidP="007D411E">
            <w:pPr>
              <w:numPr>
                <w:ilvl w:val="0"/>
                <w:numId w:val="2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Тип системы горячего водоснабжения</w:t>
            </w:r>
          </w:p>
        </w:tc>
        <w:tc>
          <w:tcPr>
            <w:tcW w:w="201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Тип системы горячего водоснабжения</w:t>
            </w:r>
          </w:p>
        </w:tc>
        <w:tc>
          <w:tcPr>
            <w:tcW w:w="4820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Центральное</w:t>
            </w:r>
            <w:proofErr w:type="gramEnd"/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(открытая система)</w:t>
            </w:r>
          </w:p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Центральное</w:t>
            </w:r>
            <w:proofErr w:type="gramEnd"/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(закрытая система)</w:t>
            </w:r>
          </w:p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Автономная котельная (крышная, встроенно-пристроенная)</w:t>
            </w:r>
          </w:p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Квартирное</w:t>
            </w:r>
            <w:proofErr w:type="gramEnd"/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(квартирный котел)</w:t>
            </w:r>
          </w:p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Печное</w:t>
            </w:r>
          </w:p>
        </w:tc>
      </w:tr>
      <w:tr w:rsidR="00582D57" w:rsidRPr="00696F13" w:rsidTr="007D411E">
        <w:trPr>
          <w:trHeight w:val="229"/>
        </w:trPr>
        <w:tc>
          <w:tcPr>
            <w:tcW w:w="477" w:type="dxa"/>
          </w:tcPr>
          <w:p w:rsidR="00582D57" w:rsidRPr="00696F13" w:rsidRDefault="00582D57" w:rsidP="007D411E">
            <w:pPr>
              <w:numPr>
                <w:ilvl w:val="0"/>
                <w:numId w:val="2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Align w:val="bottom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Тип системы холодного водоснабжения</w:t>
            </w:r>
          </w:p>
        </w:tc>
        <w:tc>
          <w:tcPr>
            <w:tcW w:w="2013" w:type="dxa"/>
            <w:vAlign w:val="bottom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Тип системы холодного водоснабжения</w:t>
            </w:r>
          </w:p>
        </w:tc>
        <w:tc>
          <w:tcPr>
            <w:tcW w:w="4820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Центральное</w:t>
            </w:r>
          </w:p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Автономное</w:t>
            </w:r>
          </w:p>
        </w:tc>
      </w:tr>
      <w:tr w:rsidR="00582D57" w:rsidRPr="00696F13" w:rsidTr="007D411E">
        <w:trPr>
          <w:trHeight w:val="229"/>
        </w:trPr>
        <w:tc>
          <w:tcPr>
            <w:tcW w:w="477" w:type="dxa"/>
          </w:tcPr>
          <w:p w:rsidR="00582D57" w:rsidRPr="00696F13" w:rsidRDefault="00582D57" w:rsidP="007D411E">
            <w:pPr>
              <w:numPr>
                <w:ilvl w:val="0"/>
                <w:numId w:val="2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201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4820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Центральное</w:t>
            </w:r>
          </w:p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Автономное</w:t>
            </w:r>
          </w:p>
        </w:tc>
      </w:tr>
      <w:tr w:rsidR="00582D57" w:rsidRPr="00696F13" w:rsidTr="007D411E">
        <w:trPr>
          <w:trHeight w:val="229"/>
        </w:trPr>
        <w:tc>
          <w:tcPr>
            <w:tcW w:w="477" w:type="dxa"/>
          </w:tcPr>
          <w:p w:rsidR="00582D57" w:rsidRPr="00696F13" w:rsidRDefault="00582D57" w:rsidP="007D411E">
            <w:pPr>
              <w:numPr>
                <w:ilvl w:val="0"/>
                <w:numId w:val="2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201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4820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2D57" w:rsidRPr="00696F13" w:rsidTr="007D411E">
        <w:trPr>
          <w:trHeight w:val="229"/>
        </w:trPr>
        <w:tc>
          <w:tcPr>
            <w:tcW w:w="477" w:type="dxa"/>
          </w:tcPr>
          <w:p w:rsidR="00582D57" w:rsidRPr="00696F13" w:rsidRDefault="00582D57" w:rsidP="007D411E">
            <w:pPr>
              <w:numPr>
                <w:ilvl w:val="0"/>
                <w:numId w:val="2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201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4820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Центральное</w:t>
            </w:r>
          </w:p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Автономное</w:t>
            </w:r>
          </w:p>
        </w:tc>
      </w:tr>
      <w:tr w:rsidR="00582D57" w:rsidRPr="00696F13" w:rsidTr="007D411E">
        <w:trPr>
          <w:trHeight w:val="229"/>
        </w:trPr>
        <w:tc>
          <w:tcPr>
            <w:tcW w:w="477" w:type="dxa"/>
          </w:tcPr>
          <w:p w:rsidR="00582D57" w:rsidRPr="00696F13" w:rsidRDefault="00582D57" w:rsidP="007D411E">
            <w:pPr>
              <w:numPr>
                <w:ilvl w:val="0"/>
                <w:numId w:val="2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201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4820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Приточная вентиляция</w:t>
            </w:r>
          </w:p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Вытяжная вентиляция</w:t>
            </w:r>
          </w:p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Приточно-вытяжная вентиляция</w:t>
            </w:r>
          </w:p>
        </w:tc>
      </w:tr>
      <w:tr w:rsidR="00582D57" w:rsidRPr="00696F13" w:rsidTr="007D411E">
        <w:trPr>
          <w:trHeight w:val="717"/>
        </w:trPr>
        <w:tc>
          <w:tcPr>
            <w:tcW w:w="477" w:type="dxa"/>
          </w:tcPr>
          <w:p w:rsidR="00582D57" w:rsidRPr="00696F13" w:rsidRDefault="00582D57" w:rsidP="007D411E">
            <w:pPr>
              <w:numPr>
                <w:ilvl w:val="0"/>
                <w:numId w:val="2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201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4820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</w:t>
            </w:r>
          </w:p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Пожарные гидранты</w:t>
            </w:r>
          </w:p>
        </w:tc>
      </w:tr>
      <w:tr w:rsidR="00582D57" w:rsidRPr="00696F13" w:rsidTr="007D411E">
        <w:trPr>
          <w:trHeight w:val="229"/>
        </w:trPr>
        <w:tc>
          <w:tcPr>
            <w:tcW w:w="477" w:type="dxa"/>
          </w:tcPr>
          <w:p w:rsidR="00582D57" w:rsidRPr="00696F13" w:rsidRDefault="00582D57" w:rsidP="007D411E">
            <w:pPr>
              <w:numPr>
                <w:ilvl w:val="0"/>
                <w:numId w:val="2"/>
              </w:numPr>
              <w:suppressAutoHyphens/>
              <w:spacing w:line="240" w:lineRule="exact"/>
              <w:ind w:left="313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2013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4820" w:type="dxa"/>
          </w:tcPr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Наружные водостоки</w:t>
            </w:r>
          </w:p>
          <w:p w:rsidR="00582D57" w:rsidRPr="00696F13" w:rsidRDefault="00582D57" w:rsidP="007D411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96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Внутренние водостоки</w:t>
            </w:r>
          </w:p>
        </w:tc>
      </w:tr>
    </w:tbl>
    <w:p w:rsidR="00582D57" w:rsidRDefault="00582D57" w:rsidP="002F1E34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1E34" w:rsidRPr="00582D57" w:rsidRDefault="002F1E34" w:rsidP="002F1E34">
      <w:pPr>
        <w:ind w:firstLine="0"/>
      </w:pPr>
    </w:p>
    <w:sectPr w:rsidR="002F1E34" w:rsidRPr="00582D57" w:rsidSect="00582D57">
      <w:pgSz w:w="11906" w:h="16838"/>
      <w:pgMar w:top="567" w:right="851" w:bottom="567" w:left="1701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906" w:rsidRDefault="00094906" w:rsidP="00582D57">
      <w:r>
        <w:separator/>
      </w:r>
    </w:p>
  </w:endnote>
  <w:endnote w:type="continuationSeparator" w:id="0">
    <w:p w:rsidR="00094906" w:rsidRDefault="00094906" w:rsidP="00582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906" w:rsidRDefault="00094906" w:rsidP="00582D57">
      <w:r>
        <w:separator/>
      </w:r>
    </w:p>
  </w:footnote>
  <w:footnote w:type="continuationSeparator" w:id="0">
    <w:p w:rsidR="00094906" w:rsidRDefault="00094906" w:rsidP="00582D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4D1F"/>
    <w:multiLevelType w:val="hybridMultilevel"/>
    <w:tmpl w:val="ED50DF7A"/>
    <w:lvl w:ilvl="0" w:tplc="D6CE389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B9A7FC5"/>
    <w:multiLevelType w:val="hybridMultilevel"/>
    <w:tmpl w:val="ED50DF7A"/>
    <w:lvl w:ilvl="0" w:tplc="D6CE38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AE4769"/>
    <w:multiLevelType w:val="hybridMultilevel"/>
    <w:tmpl w:val="ED50DF7A"/>
    <w:lvl w:ilvl="0" w:tplc="D6CE389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0B10A23"/>
    <w:multiLevelType w:val="hybridMultilevel"/>
    <w:tmpl w:val="ED50DF7A"/>
    <w:lvl w:ilvl="0" w:tplc="D6CE389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F13"/>
    <w:rsid w:val="00057BC2"/>
    <w:rsid w:val="00094906"/>
    <w:rsid w:val="000B430B"/>
    <w:rsid w:val="000D28CD"/>
    <w:rsid w:val="000E0CA7"/>
    <w:rsid w:val="001251CE"/>
    <w:rsid w:val="0017713C"/>
    <w:rsid w:val="001E2034"/>
    <w:rsid w:val="001E7FC6"/>
    <w:rsid w:val="002359B2"/>
    <w:rsid w:val="002631DF"/>
    <w:rsid w:val="002C4250"/>
    <w:rsid w:val="002F1E34"/>
    <w:rsid w:val="0031210F"/>
    <w:rsid w:val="003262E1"/>
    <w:rsid w:val="00374717"/>
    <w:rsid w:val="003F6038"/>
    <w:rsid w:val="00582D57"/>
    <w:rsid w:val="00586781"/>
    <w:rsid w:val="0062462F"/>
    <w:rsid w:val="0067148B"/>
    <w:rsid w:val="00696F13"/>
    <w:rsid w:val="00701EC3"/>
    <w:rsid w:val="00723214"/>
    <w:rsid w:val="00783378"/>
    <w:rsid w:val="007C5799"/>
    <w:rsid w:val="007F4476"/>
    <w:rsid w:val="008555B6"/>
    <w:rsid w:val="00874987"/>
    <w:rsid w:val="00887FDF"/>
    <w:rsid w:val="00970208"/>
    <w:rsid w:val="00970B11"/>
    <w:rsid w:val="00A14E3E"/>
    <w:rsid w:val="00A73FB8"/>
    <w:rsid w:val="00B3359B"/>
    <w:rsid w:val="00C67863"/>
    <w:rsid w:val="00D75CF0"/>
    <w:rsid w:val="00D91CB8"/>
    <w:rsid w:val="00DA58CB"/>
    <w:rsid w:val="00E435C3"/>
    <w:rsid w:val="00E5009B"/>
    <w:rsid w:val="00E77F33"/>
    <w:rsid w:val="00F77C96"/>
    <w:rsid w:val="00F83AFC"/>
    <w:rsid w:val="00FD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B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0B1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2D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2D57"/>
  </w:style>
  <w:style w:type="paragraph" w:styleId="a7">
    <w:name w:val="footer"/>
    <w:basedOn w:val="a"/>
    <w:link w:val="a8"/>
    <w:uiPriority w:val="99"/>
    <w:unhideWhenUsed/>
    <w:rsid w:val="00582D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2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Викторовна Благова</dc:creator>
  <cp:lastModifiedBy>Галина</cp:lastModifiedBy>
  <cp:revision>12</cp:revision>
  <cp:lastPrinted>2015-02-26T07:40:00Z</cp:lastPrinted>
  <dcterms:created xsi:type="dcterms:W3CDTF">2015-02-26T05:55:00Z</dcterms:created>
  <dcterms:modified xsi:type="dcterms:W3CDTF">2022-08-18T05:42:00Z</dcterms:modified>
</cp:coreProperties>
</file>